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E5E" w:rsidRPr="004C6E5E" w:rsidRDefault="004C6E5E" w:rsidP="004C6E5E">
      <w:pPr>
        <w:spacing w:line="360" w:lineRule="auto"/>
        <w:ind w:left="-851"/>
        <w:jc w:val="center"/>
        <w:rPr>
          <w:rFonts w:ascii="Times New Roman" w:hAnsi="Times New Roman"/>
          <w:b/>
          <w:bCs/>
          <w:iCs/>
          <w:kern w:val="36"/>
          <w:sz w:val="24"/>
          <w:szCs w:val="24"/>
        </w:rPr>
      </w:pPr>
      <w:r w:rsidRPr="004C6E5E">
        <w:rPr>
          <w:rFonts w:ascii="Times New Roman" w:hAnsi="Times New Roman"/>
          <w:b/>
          <w:bCs/>
          <w:iCs/>
          <w:kern w:val="36"/>
          <w:sz w:val="24"/>
          <w:szCs w:val="24"/>
        </w:rPr>
        <w:t>МУНИЦИПАЛЬНОЕ БЮДЖЕТНОЕ ДОШКОЛЬНОЕ ОБРАЗОВАТЕЛЬНОЕ  УЧРЕЖДЕНИЕ</w:t>
      </w:r>
    </w:p>
    <w:p w:rsidR="004C6E5E" w:rsidRDefault="004C6E5E" w:rsidP="004C6E5E">
      <w:pPr>
        <w:spacing w:line="360" w:lineRule="auto"/>
        <w:ind w:left="-851"/>
        <w:jc w:val="center"/>
        <w:rPr>
          <w:rFonts w:ascii="Times New Roman" w:hAnsi="Times New Roman"/>
          <w:b/>
          <w:bCs/>
          <w:iCs/>
          <w:kern w:val="36"/>
          <w:sz w:val="24"/>
          <w:szCs w:val="24"/>
        </w:rPr>
      </w:pPr>
      <w:r w:rsidRPr="004C6E5E">
        <w:rPr>
          <w:rFonts w:ascii="Times New Roman" w:hAnsi="Times New Roman"/>
          <w:b/>
          <w:bCs/>
          <w:iCs/>
          <w:kern w:val="36"/>
          <w:sz w:val="24"/>
          <w:szCs w:val="24"/>
        </w:rPr>
        <w:t xml:space="preserve"> "ЦЕНТР РАЗВИТ</w:t>
      </w:r>
      <w:r>
        <w:rPr>
          <w:rFonts w:ascii="Times New Roman" w:hAnsi="Times New Roman"/>
          <w:b/>
          <w:bCs/>
          <w:iCs/>
          <w:kern w:val="36"/>
          <w:sz w:val="24"/>
          <w:szCs w:val="24"/>
        </w:rPr>
        <w:t>ИЯ РЕБЁНКА - ДЕТСКИЙ САД №31   «КРЕПЫШ»</w:t>
      </w:r>
      <w:r w:rsidRPr="004C6E5E">
        <w:rPr>
          <w:rFonts w:ascii="Times New Roman" w:hAnsi="Times New Roman"/>
          <w:b/>
          <w:bCs/>
          <w:iCs/>
          <w:kern w:val="36"/>
          <w:sz w:val="24"/>
          <w:szCs w:val="24"/>
        </w:rPr>
        <w:t xml:space="preserve">    </w:t>
      </w:r>
    </w:p>
    <w:p w:rsidR="004C6E5E" w:rsidRDefault="004C6E5E" w:rsidP="004C6E5E">
      <w:pPr>
        <w:spacing w:line="360" w:lineRule="auto"/>
        <w:ind w:left="-851"/>
        <w:jc w:val="center"/>
        <w:rPr>
          <w:rFonts w:ascii="Times New Roman" w:hAnsi="Times New Roman"/>
          <w:b/>
          <w:bCs/>
          <w:iCs/>
          <w:kern w:val="36"/>
          <w:sz w:val="24"/>
          <w:szCs w:val="24"/>
        </w:rPr>
      </w:pPr>
    </w:p>
    <w:p w:rsidR="004C6E5E" w:rsidRDefault="004C6E5E" w:rsidP="004C6E5E">
      <w:pPr>
        <w:spacing w:line="360" w:lineRule="auto"/>
        <w:ind w:left="-851"/>
        <w:jc w:val="center"/>
        <w:rPr>
          <w:rFonts w:ascii="Times New Roman" w:hAnsi="Times New Roman"/>
          <w:b/>
          <w:bCs/>
          <w:iCs/>
          <w:kern w:val="36"/>
          <w:sz w:val="24"/>
          <w:szCs w:val="24"/>
        </w:rPr>
      </w:pPr>
    </w:p>
    <w:p w:rsidR="004C6E5E" w:rsidRDefault="004C6E5E" w:rsidP="004C6E5E">
      <w:pPr>
        <w:spacing w:line="360" w:lineRule="auto"/>
        <w:ind w:left="-851"/>
        <w:jc w:val="center"/>
        <w:rPr>
          <w:rFonts w:ascii="Times New Roman" w:hAnsi="Times New Roman"/>
          <w:b/>
          <w:bCs/>
          <w:iCs/>
          <w:kern w:val="36"/>
          <w:sz w:val="24"/>
          <w:szCs w:val="24"/>
        </w:rPr>
      </w:pPr>
    </w:p>
    <w:p w:rsidR="004C6E5E" w:rsidRPr="004C6E5E" w:rsidRDefault="004C6E5E" w:rsidP="004C6E5E">
      <w:pPr>
        <w:spacing w:line="360" w:lineRule="auto"/>
        <w:ind w:left="-851"/>
        <w:jc w:val="center"/>
        <w:rPr>
          <w:rFonts w:ascii="Times New Roman" w:hAnsi="Times New Roman"/>
          <w:b/>
          <w:bCs/>
          <w:iCs/>
          <w:kern w:val="36"/>
          <w:sz w:val="24"/>
          <w:szCs w:val="24"/>
        </w:rPr>
      </w:pPr>
      <w:bookmarkStart w:id="0" w:name="_GoBack"/>
      <w:bookmarkEnd w:id="0"/>
    </w:p>
    <w:p w:rsidR="00966B00" w:rsidRPr="004C6E5E" w:rsidRDefault="00966B00" w:rsidP="004C6E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6E5E">
        <w:rPr>
          <w:rFonts w:ascii="Times New Roman" w:hAnsi="Times New Roman" w:cs="Times New Roman"/>
          <w:b/>
          <w:sz w:val="32"/>
          <w:szCs w:val="32"/>
        </w:rPr>
        <w:t>Перспективный план работы с родителями в первой младшей группе «Гномики»</w:t>
      </w:r>
    </w:p>
    <w:p w:rsidR="00966B00" w:rsidRPr="004C6E5E" w:rsidRDefault="00966B00" w:rsidP="004C6E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6E5E">
        <w:rPr>
          <w:rFonts w:ascii="Times New Roman" w:hAnsi="Times New Roman" w:cs="Times New Roman"/>
          <w:b/>
          <w:sz w:val="32"/>
          <w:szCs w:val="32"/>
        </w:rPr>
        <w:t>на 2018 -2019 год</w:t>
      </w:r>
    </w:p>
    <w:p w:rsidR="00966B00" w:rsidRDefault="00966B00" w:rsidP="004C6E5E">
      <w:pPr>
        <w:jc w:val="center"/>
      </w:pPr>
    </w:p>
    <w:p w:rsidR="004C6E5E" w:rsidRDefault="004C6E5E" w:rsidP="004C6E5E">
      <w:pPr>
        <w:jc w:val="center"/>
      </w:pPr>
    </w:p>
    <w:p w:rsidR="004C6E5E" w:rsidRDefault="004C6E5E" w:rsidP="004C6E5E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Воспитатели: </w:t>
      </w:r>
    </w:p>
    <w:p w:rsidR="004C6E5E" w:rsidRDefault="004C6E5E" w:rsidP="004C6E5E">
      <w:pPr>
        <w:spacing w:after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Липатова О. А.</w:t>
      </w:r>
    </w:p>
    <w:p w:rsidR="004C6E5E" w:rsidRDefault="004C6E5E" w:rsidP="004C6E5E">
      <w:pPr>
        <w:spacing w:after="0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Лисная</w:t>
      </w:r>
      <w:proofErr w:type="spellEnd"/>
      <w:r>
        <w:rPr>
          <w:rFonts w:ascii="Times New Roman" w:hAnsi="Times New Roman" w:cs="Times New Roman"/>
          <w:sz w:val="28"/>
        </w:rPr>
        <w:t xml:space="preserve"> Н. Ю.</w:t>
      </w:r>
      <w:r w:rsidRPr="00033A86">
        <w:rPr>
          <w:rFonts w:ascii="Times New Roman" w:hAnsi="Times New Roman" w:cs="Times New Roman"/>
          <w:sz w:val="28"/>
        </w:rPr>
        <w:t xml:space="preserve"> </w:t>
      </w:r>
    </w:p>
    <w:p w:rsidR="004C6E5E" w:rsidRDefault="004C6E5E" w:rsidP="004C6E5E">
      <w:pPr>
        <w:spacing w:after="0"/>
        <w:jc w:val="right"/>
        <w:rPr>
          <w:rFonts w:ascii="Times New Roman" w:hAnsi="Times New Roman" w:cs="Times New Roman"/>
          <w:sz w:val="28"/>
        </w:rPr>
      </w:pPr>
    </w:p>
    <w:p w:rsidR="00966B00" w:rsidRDefault="00966B00"/>
    <w:p w:rsidR="004C6E5E" w:rsidRDefault="004C6E5E" w:rsidP="004C6E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Инта </w:t>
      </w:r>
    </w:p>
    <w:p w:rsidR="00966B00" w:rsidRPr="004C6E5E" w:rsidRDefault="004C6E5E" w:rsidP="004C6E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2018г</w:t>
      </w:r>
    </w:p>
    <w:p w:rsidR="00A6473B" w:rsidRDefault="00A6473B" w:rsidP="00966B00">
      <w:pPr>
        <w:rPr>
          <w:rFonts w:ascii="Times New Roman" w:hAnsi="Times New Roman" w:cs="Times New Roman"/>
          <w:sz w:val="24"/>
          <w:szCs w:val="24"/>
        </w:rPr>
      </w:pPr>
    </w:p>
    <w:p w:rsidR="00966B00" w:rsidRPr="00966B00" w:rsidRDefault="00966B00" w:rsidP="00966B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</w:t>
      </w:r>
      <w:r w:rsidRPr="00966B00">
        <w:rPr>
          <w:rFonts w:ascii="Times New Roman" w:hAnsi="Times New Roman" w:cs="Times New Roman"/>
          <w:sz w:val="24"/>
          <w:szCs w:val="24"/>
        </w:rPr>
        <w:t xml:space="preserve">ель — создание условий для формирования ответственных взаимоотношений с семьями воспитанников </w:t>
      </w:r>
      <w:r w:rsidR="00815E7B">
        <w:rPr>
          <w:rFonts w:ascii="Times New Roman" w:hAnsi="Times New Roman" w:cs="Times New Roman"/>
          <w:sz w:val="24"/>
          <w:szCs w:val="24"/>
        </w:rPr>
        <w:t xml:space="preserve">группы «Гномики» </w:t>
      </w:r>
      <w:r w:rsidRPr="00966B00">
        <w:rPr>
          <w:rFonts w:ascii="Times New Roman" w:hAnsi="Times New Roman" w:cs="Times New Roman"/>
          <w:sz w:val="24"/>
          <w:szCs w:val="24"/>
        </w:rPr>
        <w:t>и развития компет</w:t>
      </w:r>
      <w:r w:rsidR="00815E7B">
        <w:rPr>
          <w:rFonts w:ascii="Times New Roman" w:hAnsi="Times New Roman" w:cs="Times New Roman"/>
          <w:sz w:val="24"/>
          <w:szCs w:val="24"/>
        </w:rPr>
        <w:t xml:space="preserve">ентности родителей в вопросах воспитания детей и </w:t>
      </w:r>
      <w:r w:rsidRPr="00966B00">
        <w:rPr>
          <w:rFonts w:ascii="Times New Roman" w:hAnsi="Times New Roman" w:cs="Times New Roman"/>
          <w:sz w:val="24"/>
          <w:szCs w:val="24"/>
        </w:rPr>
        <w:t xml:space="preserve"> обеспечение права родителей  на участие в жизни детского сада.</w:t>
      </w:r>
    </w:p>
    <w:p w:rsidR="00815E7B" w:rsidRDefault="00815E7B" w:rsidP="00966B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966B00" w:rsidRPr="00966B00">
        <w:rPr>
          <w:rFonts w:ascii="Times New Roman" w:hAnsi="Times New Roman" w:cs="Times New Roman"/>
          <w:sz w:val="24"/>
          <w:szCs w:val="24"/>
        </w:rPr>
        <w:t>ад</w:t>
      </w:r>
      <w:r>
        <w:rPr>
          <w:rFonts w:ascii="Times New Roman" w:hAnsi="Times New Roman" w:cs="Times New Roman"/>
          <w:sz w:val="24"/>
          <w:szCs w:val="24"/>
        </w:rPr>
        <w:t>ачи</w:t>
      </w:r>
      <w:r w:rsidR="00966B00" w:rsidRPr="00966B00">
        <w:rPr>
          <w:rFonts w:ascii="Times New Roman" w:hAnsi="Times New Roman" w:cs="Times New Roman"/>
          <w:sz w:val="24"/>
          <w:szCs w:val="24"/>
        </w:rPr>
        <w:t>:</w:t>
      </w:r>
    </w:p>
    <w:p w:rsidR="00815E7B" w:rsidRDefault="00966B00" w:rsidP="00966B00">
      <w:pPr>
        <w:rPr>
          <w:rFonts w:ascii="Times New Roman" w:hAnsi="Times New Roman" w:cs="Times New Roman"/>
          <w:sz w:val="24"/>
          <w:szCs w:val="24"/>
        </w:rPr>
      </w:pPr>
      <w:r w:rsidRPr="00966B00">
        <w:rPr>
          <w:rFonts w:ascii="Times New Roman" w:hAnsi="Times New Roman" w:cs="Times New Roman"/>
          <w:sz w:val="24"/>
          <w:szCs w:val="24"/>
        </w:rPr>
        <w:t xml:space="preserve"> • изучение отношения родителей к различным вопросам воспитания, обучения, развития детей, условий организации разнообразной деятельности в детском саду и семье; </w:t>
      </w:r>
    </w:p>
    <w:p w:rsidR="00815E7B" w:rsidRDefault="00966B00" w:rsidP="00966B00">
      <w:pPr>
        <w:rPr>
          <w:rFonts w:ascii="Times New Roman" w:hAnsi="Times New Roman" w:cs="Times New Roman"/>
          <w:sz w:val="24"/>
          <w:szCs w:val="24"/>
        </w:rPr>
      </w:pPr>
      <w:r w:rsidRPr="00966B00">
        <w:rPr>
          <w:rFonts w:ascii="Times New Roman" w:hAnsi="Times New Roman" w:cs="Times New Roman"/>
          <w:sz w:val="24"/>
          <w:szCs w:val="24"/>
        </w:rPr>
        <w:t>• знакомство педагогов и родителей с лучшим опытом воспитания в детском саду и семье, а также с трудностями, возникающими в семейном и общественном воспитании дошкольников;</w:t>
      </w:r>
    </w:p>
    <w:p w:rsidR="00815E7B" w:rsidRDefault="00966B00" w:rsidP="00966B00">
      <w:pPr>
        <w:rPr>
          <w:rFonts w:ascii="Times New Roman" w:hAnsi="Times New Roman" w:cs="Times New Roman"/>
          <w:sz w:val="24"/>
          <w:szCs w:val="24"/>
        </w:rPr>
      </w:pPr>
      <w:r w:rsidRPr="00966B00">
        <w:rPr>
          <w:rFonts w:ascii="Times New Roman" w:hAnsi="Times New Roman" w:cs="Times New Roman"/>
          <w:sz w:val="24"/>
          <w:szCs w:val="24"/>
        </w:rPr>
        <w:t xml:space="preserve"> • информирование друг друга об актуальных задачах воспитания и обучения детей и о возможностях детского сада и семьи в решении данных задач; </w:t>
      </w:r>
    </w:p>
    <w:p w:rsidR="00815E7B" w:rsidRDefault="00966B00" w:rsidP="00966B00">
      <w:pPr>
        <w:rPr>
          <w:rFonts w:ascii="Times New Roman" w:hAnsi="Times New Roman" w:cs="Times New Roman"/>
          <w:sz w:val="24"/>
          <w:szCs w:val="24"/>
        </w:rPr>
      </w:pPr>
      <w:r w:rsidRPr="00966B00">
        <w:rPr>
          <w:rFonts w:ascii="Times New Roman" w:hAnsi="Times New Roman" w:cs="Times New Roman"/>
          <w:sz w:val="24"/>
          <w:szCs w:val="24"/>
        </w:rPr>
        <w:t xml:space="preserve">• создание в детском саду условий для разнообразного по содержанию и формам сотрудничества, способствующего развитию конструктивного взаимодействия </w:t>
      </w:r>
      <w:r w:rsidR="00815E7B">
        <w:rPr>
          <w:rFonts w:ascii="Times New Roman" w:hAnsi="Times New Roman" w:cs="Times New Roman"/>
          <w:sz w:val="24"/>
          <w:szCs w:val="24"/>
        </w:rPr>
        <w:t>педагогов и родителей с детьми.</w:t>
      </w:r>
    </w:p>
    <w:tbl>
      <w:tblPr>
        <w:tblW w:w="1534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4678"/>
        <w:gridCol w:w="4252"/>
        <w:gridCol w:w="3579"/>
        <w:gridCol w:w="1559"/>
      </w:tblGrid>
      <w:tr w:rsidR="00957845" w:rsidRPr="00407B54" w:rsidTr="00A6473B">
        <w:tc>
          <w:tcPr>
            <w:tcW w:w="1277" w:type="dxa"/>
            <w:vMerge w:val="restart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Месяц</w:t>
            </w:r>
          </w:p>
        </w:tc>
        <w:tc>
          <w:tcPr>
            <w:tcW w:w="12509" w:type="dxa"/>
            <w:gridSpan w:val="3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Планируемые мероприятия</w:t>
            </w:r>
          </w:p>
        </w:tc>
        <w:tc>
          <w:tcPr>
            <w:tcW w:w="1559" w:type="dxa"/>
            <w:vMerge w:val="restart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957845" w:rsidRPr="00407B54" w:rsidTr="00A6473B">
        <w:tc>
          <w:tcPr>
            <w:tcW w:w="1277" w:type="dxa"/>
            <w:vMerge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678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Групповые формы работы</w:t>
            </w:r>
          </w:p>
        </w:tc>
        <w:tc>
          <w:tcPr>
            <w:tcW w:w="4252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Индивидуальные формы работы</w:t>
            </w:r>
          </w:p>
        </w:tc>
        <w:tc>
          <w:tcPr>
            <w:tcW w:w="3579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Наглядная информация для родителей</w:t>
            </w:r>
          </w:p>
        </w:tc>
        <w:tc>
          <w:tcPr>
            <w:tcW w:w="1559" w:type="dxa"/>
            <w:vMerge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</w:tr>
      <w:tr w:rsidR="00957845" w:rsidRPr="00407B54" w:rsidTr="00A6473B">
        <w:trPr>
          <w:trHeight w:val="359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сентябрь</w:t>
            </w:r>
          </w:p>
        </w:tc>
        <w:tc>
          <w:tcPr>
            <w:tcW w:w="4678" w:type="dxa"/>
          </w:tcPr>
          <w:p w:rsidR="00957845" w:rsidRDefault="00D23541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Консультация для родителей «В детский сад без слёз или как уберечь ребенка от стресса».</w:t>
            </w:r>
          </w:p>
          <w:p w:rsidR="00D23541" w:rsidRDefault="00D23541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0427E6" w:rsidRPr="00245196" w:rsidRDefault="000427E6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Провести беседы с родителями на темы: «Маркировка одежды», «Живём по режиму!».</w:t>
            </w:r>
          </w:p>
          <w:p w:rsidR="000427E6" w:rsidRPr="00245196" w:rsidRDefault="000427E6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7E6" w:rsidRDefault="000427E6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Настроить родителей на плодотворную совместную работу по плану и правилам группы.</w:t>
            </w:r>
          </w:p>
          <w:p w:rsidR="00C20C81" w:rsidRDefault="00C20C81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0C81" w:rsidRDefault="00C20C81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0C81" w:rsidRDefault="00C20C81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73B" w:rsidRDefault="00A6473B" w:rsidP="00C20C8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20C81" w:rsidRDefault="00C20C81" w:rsidP="00C20C8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55BD">
              <w:rPr>
                <w:rFonts w:ascii="Times New Roman" w:hAnsi="Times New Roman"/>
                <w:sz w:val="24"/>
                <w:szCs w:val="24"/>
              </w:rPr>
              <w:t xml:space="preserve">Консультация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 xml:space="preserve">для родителей </w:t>
            </w:r>
            <w:r w:rsidRPr="008155BD">
              <w:rPr>
                <w:rFonts w:ascii="Times New Roman" w:hAnsi="Times New Roman"/>
                <w:sz w:val="24"/>
                <w:szCs w:val="24"/>
              </w:rPr>
              <w:t>«Одежда детей в осенний период»</w:t>
            </w:r>
            <w:r w:rsidRPr="008155B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C20C81" w:rsidRPr="008155BD" w:rsidRDefault="00C20C81" w:rsidP="00C20C8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и</w:t>
            </w:r>
            <w:r w:rsidRPr="008155BD">
              <w:rPr>
                <w:rFonts w:ascii="Times New Roman" w:hAnsi="Times New Roman"/>
                <w:sz w:val="24"/>
                <w:szCs w:val="24"/>
              </w:rPr>
              <w:t>нформирование родителей о правилах одевания детей в осенний период, гигиен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8155BD">
              <w:rPr>
                <w:rFonts w:ascii="Times New Roman" w:hAnsi="Times New Roman"/>
                <w:sz w:val="24"/>
                <w:szCs w:val="24"/>
              </w:rPr>
              <w:t xml:space="preserve"> одежды  ребенка в детском саду.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252" w:type="dxa"/>
          </w:tcPr>
          <w:p w:rsidR="00D435E4" w:rsidRPr="00245196" w:rsidRDefault="00D435E4" w:rsidP="00D435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ндивидуальные беседы с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ителями вновь поступающих детей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«Первый раз в детский сад».</w:t>
            </w:r>
          </w:p>
          <w:p w:rsidR="00D435E4" w:rsidRPr="00245196" w:rsidRDefault="00D435E4" w:rsidP="00D435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нацелить родителей к активной совместной работе по проведению адаптации детей к детскому саду, воспитателю.</w:t>
            </w:r>
          </w:p>
          <w:p w:rsidR="00D435E4" w:rsidRPr="00245196" w:rsidRDefault="00D435E4" w:rsidP="00D435E4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7E6" w:rsidRPr="00245196" w:rsidRDefault="000427E6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нкетирование «Чего вы ждёте от детского сада в этом году?»</w:t>
            </w:r>
          </w:p>
          <w:p w:rsidR="000427E6" w:rsidRPr="00245196" w:rsidRDefault="000427E6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7E6" w:rsidRPr="00245196" w:rsidRDefault="000427E6" w:rsidP="000427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Цель: получение и анализ информации об отношении родителей к характеру и формам готовности родителей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участвовать в жизни детского сада.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579" w:type="dxa"/>
          </w:tcPr>
          <w:p w:rsidR="00D435E4" w:rsidRPr="00245196" w:rsidRDefault="00D435E4" w:rsidP="00D435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Наглядная информация:</w:t>
            </w:r>
            <w:r w:rsidR="008155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«Режим дня», «Организованная образовательная деятельность», «Памятка родителям», «Учите и читайте вместе с нами», «Меры профилактики заболеваемости в детском саду», «Поздравляем», «Объявления!».</w:t>
            </w:r>
          </w:p>
          <w:p w:rsidR="00D435E4" w:rsidRDefault="00D435E4" w:rsidP="00D435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нацелить, приобщить родителей к активной, совместной работе в новом учебном году.</w:t>
            </w:r>
          </w:p>
          <w:p w:rsidR="00D23541" w:rsidRPr="00245196" w:rsidRDefault="00A262D4" w:rsidP="00D435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Фотовыставка: «Это мы!</w:t>
            </w:r>
            <w:r w:rsidR="00D23541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23541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«Первые дни пребывания в детском саду».</w:t>
            </w:r>
          </w:p>
          <w:p w:rsidR="00957845" w:rsidRDefault="00D435E4" w:rsidP="008155B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Конкурс лучшей семейной фотографии «Маленький огородник».</w:t>
            </w:r>
          </w:p>
          <w:p w:rsidR="00C20C81" w:rsidRPr="00407B54" w:rsidRDefault="00C20C81" w:rsidP="00A6473B">
            <w:pPr>
              <w:contextualSpacing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Папка-передвижка «Одежда ребёнка в группе и на прогулке».</w:t>
            </w:r>
          </w:p>
        </w:tc>
        <w:tc>
          <w:tcPr>
            <w:tcW w:w="1559" w:type="dxa"/>
          </w:tcPr>
          <w:p w:rsidR="00957845" w:rsidRPr="00A262D4" w:rsidRDefault="00A262D4" w:rsidP="00A262D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2D4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  <w:p w:rsidR="00A262D4" w:rsidRPr="00407B54" w:rsidRDefault="00A262D4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</w:tr>
      <w:tr w:rsidR="00957845" w:rsidRPr="00407B54" w:rsidTr="00A6473B">
        <w:trPr>
          <w:trHeight w:val="407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lastRenderedPageBreak/>
              <w:t>октябрь</w:t>
            </w:r>
          </w:p>
        </w:tc>
        <w:tc>
          <w:tcPr>
            <w:tcW w:w="4678" w:type="dxa"/>
          </w:tcPr>
          <w:p w:rsidR="00957845" w:rsidRDefault="00F67E04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F67E04">
              <w:rPr>
                <w:rFonts w:ascii="Times New Roman" w:hAnsi="Times New Roman"/>
                <w:sz w:val="24"/>
                <w:szCs w:val="24"/>
              </w:rPr>
              <w:t>Родительское собрание на тему: «Задачи</w:t>
            </w:r>
            <w:r w:rsidRPr="00F67E04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F67E04">
              <w:rPr>
                <w:rFonts w:ascii="Times New Roman" w:hAnsi="Times New Roman"/>
                <w:sz w:val="24"/>
                <w:szCs w:val="24"/>
              </w:rPr>
              <w:t>воспитательно</w:t>
            </w:r>
            <w:proofErr w:type="spellEnd"/>
            <w:r w:rsidRPr="00F67E04">
              <w:rPr>
                <w:rFonts w:ascii="Times New Roman" w:hAnsi="Times New Roman"/>
                <w:sz w:val="24"/>
                <w:szCs w:val="24"/>
              </w:rPr>
              <w:t>-образовательной работы в первой младшей группе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«Гномики</w:t>
            </w:r>
            <w:r w:rsidRPr="00F67E0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EA64E0" w:rsidRDefault="00EA64E0" w:rsidP="00EA64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оформлению развивающей среды в группе.</w:t>
            </w:r>
          </w:p>
          <w:p w:rsidR="00F67E04" w:rsidRPr="00245196" w:rsidRDefault="00F67E04" w:rsidP="00EA64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4B7" w:rsidRDefault="00DE04B7" w:rsidP="00DE04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для родителей «Как научить ребенка правильно держать ложку, карандаш?»</w:t>
            </w:r>
          </w:p>
          <w:p w:rsidR="00F67E04" w:rsidRDefault="00F67E04" w:rsidP="00DE04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04B7" w:rsidRDefault="00DE04B7" w:rsidP="00DE04B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 xml:space="preserve">астер-класс с родителями «Значение пальчиковой гимнастики для </w:t>
            </w:r>
            <w:r w:rsidR="00F67E04">
              <w:rPr>
                <w:rFonts w:ascii="Times New Roman" w:hAnsi="Times New Roman"/>
                <w:sz w:val="24"/>
                <w:szCs w:val="24"/>
              </w:rPr>
              <w:t xml:space="preserve">развития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>ребенка».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252" w:type="dxa"/>
          </w:tcPr>
          <w:p w:rsidR="000427E6" w:rsidRPr="00245196" w:rsidRDefault="000427E6" w:rsidP="00042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 беседы с родителями о необходимости        </w:t>
            </w:r>
          </w:p>
          <w:p w:rsidR="000427E6" w:rsidRPr="00245196" w:rsidRDefault="000427E6" w:rsidP="00042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вакцинацию против гриппа и ОРВИ.</w:t>
            </w:r>
          </w:p>
          <w:p w:rsidR="00F41F0E" w:rsidRPr="00245196" w:rsidRDefault="00F67E04" w:rsidP="00F41F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 беседы с родителями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0817" w:rsidRPr="00245196">
              <w:rPr>
                <w:rFonts w:ascii="Times New Roman" w:eastAsia="Times New Roman" w:hAnsi="Times New Roman" w:cs="Times New Roman"/>
                <w:sz w:val="24"/>
                <w:szCs w:val="24"/>
              </w:rPr>
              <w:t>«Режим – главное условие здоровья малышей»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Цель:</w:t>
            </w:r>
            <w:r w:rsidR="00C20C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рассказать </w:t>
            </w:r>
            <w:r w:rsidR="00C20C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родителям </w:t>
            </w:r>
            <w:r w:rsidR="00F41F0E" w:rsidRPr="00245196">
              <w:rPr>
                <w:rFonts w:ascii="Times New Roman" w:hAnsi="Times New Roman" w:cs="Times New Roman"/>
                <w:sz w:val="24"/>
                <w:szCs w:val="24"/>
              </w:rPr>
              <w:t>о необходимости соблюдения режима дня, принятого в детском   саду, приводить детей к 8 часам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7845" w:rsidRPr="00407B54" w:rsidRDefault="00957845" w:rsidP="00F41F0E">
            <w:pPr>
              <w:ind w:left="36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579" w:type="dxa"/>
          </w:tcPr>
          <w:p w:rsidR="00D23541" w:rsidRDefault="008155BD" w:rsidP="00D23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наглядной информации 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родителей</w:t>
            </w:r>
            <w:r w:rsidR="00F6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23541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</w:t>
            </w:r>
            <w:proofErr w:type="spellStart"/>
            <w:r w:rsidR="00D23541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="00D23541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-образовательной работы в первой младшей группе».</w:t>
            </w:r>
          </w:p>
          <w:p w:rsidR="00C20C81" w:rsidRPr="00245196" w:rsidRDefault="00C20C81" w:rsidP="00D23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55BD" w:rsidRDefault="00DE04B7" w:rsidP="00815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Буклет </w:t>
            </w:r>
            <w:r w:rsidR="00C20C81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родителей 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«Возрас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тные особенности детей 2-3 лет»</w:t>
            </w:r>
          </w:p>
          <w:p w:rsidR="00C20C81" w:rsidRPr="00245196" w:rsidRDefault="00C20C81" w:rsidP="00815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04B7" w:rsidRPr="00245196" w:rsidRDefault="00DE04B7" w:rsidP="00DE04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– передвижка  «Для чего нужны пальчиковые   игры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435E4" w:rsidRPr="00245196" w:rsidRDefault="00D435E4" w:rsidP="00D435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59" w:type="dxa"/>
          </w:tcPr>
          <w:p w:rsidR="00957845" w:rsidRPr="00F67E04" w:rsidRDefault="00F67E04" w:rsidP="00F67E04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7E04">
              <w:rPr>
                <w:rFonts w:ascii="Times New Roman" w:hAnsi="Times New Roman"/>
                <w:sz w:val="24"/>
                <w:szCs w:val="24"/>
              </w:rPr>
              <w:t>Воспитатели, медсестра</w:t>
            </w:r>
          </w:p>
        </w:tc>
      </w:tr>
      <w:tr w:rsidR="00957845" w:rsidRPr="00407B54" w:rsidTr="00A6473B">
        <w:trPr>
          <w:trHeight w:val="452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ноябрь</w:t>
            </w:r>
          </w:p>
        </w:tc>
        <w:tc>
          <w:tcPr>
            <w:tcW w:w="4678" w:type="dxa"/>
          </w:tcPr>
          <w:p w:rsidR="002B0817" w:rsidRPr="002B0817" w:rsidRDefault="002B0817" w:rsidP="002B081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B0817">
              <w:rPr>
                <w:rFonts w:ascii="Times New Roman" w:hAnsi="Times New Roman" w:cs="Times New Roman"/>
                <w:sz w:val="24"/>
                <w:szCs w:val="24"/>
              </w:rPr>
              <w:t>Мастер-класс для родителей «Нетрадиционная техника рисования с детьми раннего возраста»</w:t>
            </w:r>
          </w:p>
          <w:p w:rsidR="002B0817" w:rsidRDefault="002B0817" w:rsidP="002B081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B0817">
              <w:rPr>
                <w:rFonts w:ascii="Times New Roman" w:hAnsi="Times New Roman" w:cs="Times New Roman"/>
                <w:sz w:val="24"/>
                <w:szCs w:val="24"/>
              </w:rPr>
              <w:t>Цель мастер-класса:</w:t>
            </w:r>
            <w:r w:rsidR="00C20C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0817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родителей с приемами и способами изображения, научить использовать знания и умения в работе с детьми в домашних условиях, рассказать о необходимости </w:t>
            </w:r>
            <w:r w:rsidRPr="002B08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совместной деятельности в продуктивной и другой творческой работе.</w:t>
            </w:r>
          </w:p>
          <w:p w:rsidR="00651EBF" w:rsidRDefault="00DE04B7" w:rsidP="002B081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EBF">
              <w:rPr>
                <w:rFonts w:ascii="Times New Roman" w:hAnsi="Times New Roman"/>
                <w:sz w:val="24"/>
                <w:szCs w:val="24"/>
              </w:rPr>
              <w:t>Конс</w:t>
            </w:r>
            <w:r w:rsidR="00651EBF">
              <w:rPr>
                <w:rFonts w:ascii="Times New Roman" w:hAnsi="Times New Roman"/>
                <w:sz w:val="24"/>
                <w:szCs w:val="24"/>
              </w:rPr>
              <w:t>ультация «Игры по дороге домой»</w:t>
            </w:r>
          </w:p>
          <w:p w:rsidR="00957845" w:rsidRPr="00407B54" w:rsidRDefault="00651EBF" w:rsidP="00A6473B">
            <w:pPr>
              <w:contextualSpacing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Цель: р</w:t>
            </w:r>
            <w:r w:rsidR="00DE04B7" w:rsidRPr="00651EBF">
              <w:rPr>
                <w:rFonts w:ascii="Times New Roman" w:hAnsi="Times New Roman"/>
                <w:sz w:val="24"/>
                <w:szCs w:val="24"/>
              </w:rPr>
              <w:t>асширение педагогического  опыта родителей через знакомство с речевыми и коммуникативными  играми. Обогащение детей и родителей опытом эмоционального общения.</w:t>
            </w:r>
          </w:p>
        </w:tc>
        <w:tc>
          <w:tcPr>
            <w:tcW w:w="4252" w:type="dxa"/>
          </w:tcPr>
          <w:p w:rsidR="00C20C81" w:rsidRDefault="002B0817" w:rsidP="00C20C8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Индивидуальные беседы </w:t>
            </w:r>
            <w:r w:rsidR="00C20C81" w:rsidRPr="00245196">
              <w:rPr>
                <w:rFonts w:ascii="Times New Roman" w:hAnsi="Times New Roman"/>
                <w:sz w:val="24"/>
                <w:szCs w:val="24"/>
              </w:rPr>
              <w:t xml:space="preserve">с родителями </w:t>
            </w:r>
            <w:r w:rsidR="00C20C81">
              <w:rPr>
                <w:rFonts w:ascii="Times New Roman" w:hAnsi="Times New Roman"/>
                <w:sz w:val="24"/>
                <w:szCs w:val="24"/>
              </w:rPr>
              <w:t xml:space="preserve">на тему: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>«Развитие речи детей раннего возраста»</w:t>
            </w:r>
            <w:r w:rsidR="00C20C8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20C81" w:rsidRDefault="00C20C81" w:rsidP="00C20C8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B0817" w:rsidRPr="00407B54" w:rsidRDefault="00651EBF" w:rsidP="00651EB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</w:t>
            </w:r>
            <w:r w:rsidR="00C20C81">
              <w:rPr>
                <w:rFonts w:ascii="Times New Roman" w:hAnsi="Times New Roman"/>
                <w:sz w:val="24"/>
                <w:szCs w:val="24"/>
              </w:rPr>
              <w:t xml:space="preserve"> консультации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тему: </w:t>
            </w:r>
            <w:r w:rsidR="002B0817" w:rsidRPr="00245196">
              <w:rPr>
                <w:rFonts w:ascii="Times New Roman" w:hAnsi="Times New Roman"/>
                <w:sz w:val="24"/>
                <w:szCs w:val="24"/>
              </w:rPr>
              <w:t>«Выбираем правильную обувь для малыша»</w:t>
            </w:r>
            <w:r w:rsidR="00C20C8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79" w:type="dxa"/>
          </w:tcPr>
          <w:p w:rsidR="00381A7B" w:rsidRDefault="000427E6" w:rsidP="00381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  <w:r w:rsidR="00651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посвященная  «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Дню матери»</w:t>
            </w:r>
            <w:r w:rsidR="00651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81A7B" w:rsidRDefault="00381A7B" w:rsidP="00381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1A7B" w:rsidRPr="00245196" w:rsidRDefault="00381A7B" w:rsidP="00381A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Выставка образцов рукоделия бабушек и мам детей «Умелые, золотые, добрые руки».</w:t>
            </w:r>
          </w:p>
          <w:p w:rsidR="00381A7B" w:rsidRDefault="00381A7B" w:rsidP="00042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1EBF" w:rsidRDefault="00417431" w:rsidP="000427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Буклет для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родител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«Профилактика плоскостопия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(комплекс упражнений для детей)».</w:t>
            </w:r>
          </w:p>
          <w:p w:rsidR="00DE04B7" w:rsidRDefault="00DE04B7" w:rsidP="00DE04B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 «Как сделать прогулку ребёнка интересной и содержательной», «Подвижные игры на прогулке».</w:t>
            </w:r>
          </w:p>
          <w:p w:rsidR="00957845" w:rsidRPr="00407B54" w:rsidRDefault="00957845" w:rsidP="00417431">
            <w:pPr>
              <w:contextualSpacing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59" w:type="dxa"/>
          </w:tcPr>
          <w:p w:rsidR="00C20C81" w:rsidRPr="00A262D4" w:rsidRDefault="00C20C81" w:rsidP="00C20C8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2D4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</w:tr>
      <w:tr w:rsidR="00957845" w:rsidRPr="00407B54" w:rsidTr="00A6473B">
        <w:trPr>
          <w:trHeight w:val="310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lastRenderedPageBreak/>
              <w:t>декабрь</w:t>
            </w:r>
          </w:p>
        </w:tc>
        <w:tc>
          <w:tcPr>
            <w:tcW w:w="4678" w:type="dxa"/>
          </w:tcPr>
          <w:p w:rsidR="00957845" w:rsidRDefault="00CA5B47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Консультация для родителей «Кризи</w:t>
            </w:r>
            <w:r>
              <w:rPr>
                <w:rFonts w:ascii="Times New Roman" w:hAnsi="Times New Roman"/>
                <w:sz w:val="24"/>
                <w:szCs w:val="24"/>
              </w:rPr>
              <w:t>с трёх лет, как его преодолеть».</w:t>
            </w:r>
          </w:p>
          <w:p w:rsidR="00651EBF" w:rsidRPr="00651EBF" w:rsidRDefault="00651EBF" w:rsidP="00651E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51EBF">
              <w:rPr>
                <w:rFonts w:ascii="Times New Roman" w:hAnsi="Times New Roman" w:cs="Times New Roman"/>
                <w:sz w:val="24"/>
                <w:szCs w:val="24"/>
              </w:rPr>
              <w:t>Цель: повышение компетентности родителей в вопросе возрастных особенностей детей раннего возраста.</w:t>
            </w:r>
          </w:p>
          <w:p w:rsidR="003B247D" w:rsidRDefault="003B247D" w:rsidP="001E38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8B0" w:rsidRPr="00245196" w:rsidRDefault="001E38B0" w:rsidP="001E38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изготовлению игрушек на елку во дворе детского сада «Украсим дружно елочку».</w:t>
            </w:r>
          </w:p>
          <w:p w:rsidR="00957845" w:rsidRDefault="003B247D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«Украшаем группу </w:t>
            </w:r>
            <w:r w:rsidR="00417431">
              <w:rPr>
                <w:rFonts w:ascii="Times New Roman" w:hAnsi="Times New Roman"/>
                <w:sz w:val="24"/>
                <w:szCs w:val="24"/>
              </w:rPr>
              <w:t xml:space="preserve">к Новому году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вместе» Цель: </w:t>
            </w:r>
            <w:r w:rsidR="001D19EF" w:rsidRPr="001D19EF">
              <w:rPr>
                <w:rFonts w:ascii="Times New Roman" w:hAnsi="Times New Roman"/>
                <w:sz w:val="24"/>
                <w:szCs w:val="24"/>
              </w:rPr>
              <w:t>Привлечение родителей к участию в проекте, развитие творческого взаимодействия детей и родителей.</w:t>
            </w:r>
          </w:p>
          <w:p w:rsidR="00DE04B7" w:rsidRDefault="00DE04B7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1D91" w:rsidRPr="00051D91" w:rsidRDefault="00051D91" w:rsidP="003B247D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D91">
              <w:rPr>
                <w:rFonts w:ascii="Times New Roman" w:hAnsi="Times New Roman"/>
                <w:sz w:val="24"/>
                <w:szCs w:val="24"/>
              </w:rPr>
              <w:t>Мастер-класс для родителей по речевому развитию детей раннего возраста</w:t>
            </w:r>
            <w:r w:rsidR="003B247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E04B7" w:rsidRDefault="00051D91" w:rsidP="00051D9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D91">
              <w:rPr>
                <w:rFonts w:ascii="Times New Roman" w:hAnsi="Times New Roman"/>
                <w:sz w:val="24"/>
                <w:szCs w:val="24"/>
              </w:rPr>
              <w:t>Цель: активизация родителей в вопросах развития и воспитания детей; обогащение родительских представлений о развитии речи</w:t>
            </w:r>
          </w:p>
          <w:p w:rsidR="00DE04B7" w:rsidRDefault="00DE04B7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73B" w:rsidRDefault="00A6473B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73B" w:rsidRDefault="00A6473B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473B" w:rsidRPr="001D19EF" w:rsidRDefault="00A6473B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57845" w:rsidRPr="00407B54" w:rsidRDefault="003B247D" w:rsidP="003B247D">
            <w:pPr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539E2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ндивидуальные беседы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тему «Ф</w:t>
            </w:r>
            <w:r w:rsidR="003539E2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культурно-гигиенических навыков у детей». </w:t>
            </w:r>
            <w:r w:rsidR="002B0817" w:rsidRPr="00245196">
              <w:rPr>
                <w:rFonts w:ascii="Times New Roman" w:eastAsia="Times New Roman" w:hAnsi="Times New Roman" w:cs="Times New Roman"/>
                <w:sz w:val="24"/>
                <w:szCs w:val="24"/>
              </w:rPr>
              <w:t>«Что нужно знать родителям о прививках»</w:t>
            </w:r>
          </w:p>
        </w:tc>
        <w:tc>
          <w:tcPr>
            <w:tcW w:w="3579" w:type="dxa"/>
          </w:tcPr>
          <w:p w:rsidR="00145FBD" w:rsidRDefault="00145FBD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 для родителей. «Кризис трех лет»</w:t>
            </w:r>
            <w:r w:rsidR="00542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17431" w:rsidRDefault="00417431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7431" w:rsidRDefault="00417431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для родителей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«Как приучить ребенка убирать за собой игрушки»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7431" w:rsidRDefault="00417431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3E1" w:rsidRDefault="005429F8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633E1" w:rsidRPr="00245196">
              <w:rPr>
                <w:rFonts w:ascii="Times New Roman" w:hAnsi="Times New Roman" w:cs="Times New Roman"/>
                <w:sz w:val="24"/>
                <w:szCs w:val="24"/>
              </w:rPr>
              <w:t>отовыставк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а: </w:t>
            </w:r>
            <w:r w:rsidR="001633E1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«Дети в детском саду!»</w:t>
            </w:r>
          </w:p>
          <w:p w:rsidR="0013126C" w:rsidRDefault="0013126C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Выставка поделок:</w:t>
            </w:r>
            <w:r w:rsidR="00542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«Мастерская Деда Мороза».</w:t>
            </w:r>
            <w:r w:rsidR="005429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развитие творческого взаимодействия родителей и детей.</w:t>
            </w:r>
          </w:p>
          <w:p w:rsidR="00417431" w:rsidRDefault="00417431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29F8" w:rsidRDefault="005429F8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429F8">
              <w:rPr>
                <w:rFonts w:ascii="Times New Roman" w:hAnsi="Times New Roman" w:cs="Times New Roman"/>
                <w:sz w:val="24"/>
                <w:szCs w:val="24"/>
              </w:rPr>
              <w:t>Папка-передвижка: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9F8">
              <w:rPr>
                <w:rFonts w:ascii="Times New Roman" w:hAnsi="Times New Roman" w:cs="Times New Roman"/>
                <w:sz w:val="24"/>
                <w:szCs w:val="24"/>
              </w:rPr>
              <w:t>«Прогулка с детьми в зимний период».</w:t>
            </w:r>
          </w:p>
          <w:p w:rsidR="00957845" w:rsidRPr="00407B54" w:rsidRDefault="0013126C" w:rsidP="00417431">
            <w:pPr>
              <w:contextualSpacing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дать родителям практические советы по проведению наблюдений в зимнее время года.</w:t>
            </w:r>
          </w:p>
        </w:tc>
        <w:tc>
          <w:tcPr>
            <w:tcW w:w="1559" w:type="dxa"/>
          </w:tcPr>
          <w:p w:rsidR="00651EBF" w:rsidRPr="00A262D4" w:rsidRDefault="00651EBF" w:rsidP="00651EB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62D4">
              <w:rPr>
                <w:rFonts w:ascii="Times New Roman" w:hAnsi="Times New Roman"/>
                <w:sz w:val="24"/>
                <w:szCs w:val="24"/>
              </w:rPr>
              <w:t>Воспитатели</w:t>
            </w:r>
            <w:r w:rsidR="003B247D">
              <w:rPr>
                <w:rFonts w:ascii="Times New Roman" w:hAnsi="Times New Roman"/>
                <w:sz w:val="24"/>
                <w:szCs w:val="24"/>
              </w:rPr>
              <w:t xml:space="preserve"> медсестра.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</w:tr>
      <w:tr w:rsidR="00957845" w:rsidRPr="00407B54" w:rsidTr="00A6473B">
        <w:trPr>
          <w:trHeight w:val="413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lastRenderedPageBreak/>
              <w:t>январь</w:t>
            </w:r>
          </w:p>
        </w:tc>
        <w:tc>
          <w:tcPr>
            <w:tcW w:w="4678" w:type="dxa"/>
          </w:tcPr>
          <w:p w:rsidR="001E38B0" w:rsidRPr="00245196" w:rsidRDefault="005429F8" w:rsidP="001E38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E38B0" w:rsidRPr="00245196">
              <w:rPr>
                <w:rFonts w:ascii="Times New Roman" w:hAnsi="Times New Roman" w:cs="Times New Roman"/>
                <w:sz w:val="24"/>
                <w:szCs w:val="24"/>
              </w:rPr>
              <w:t>еминар-практикум на тему: «Меры предупреждения и лечения гриппа!».</w:t>
            </w:r>
          </w:p>
          <w:p w:rsidR="001E38B0" w:rsidRPr="00245196" w:rsidRDefault="001E38B0" w:rsidP="001E38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Цель: приобщение семей к здоровому образу жизни, активному отдыху, спорту. </w:t>
            </w:r>
          </w:p>
          <w:p w:rsidR="00CA5B47" w:rsidRDefault="00CA5B47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CA5B47" w:rsidRPr="00245196" w:rsidRDefault="00CA5B47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«Закаливание дома и в детском саду».</w:t>
            </w:r>
          </w:p>
          <w:p w:rsidR="00CA5B47" w:rsidRDefault="005429F8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5429F8">
              <w:rPr>
                <w:rFonts w:ascii="Times New Roman" w:hAnsi="Times New Roman" w:cs="Times New Roman"/>
                <w:sz w:val="24"/>
                <w:szCs w:val="24"/>
              </w:rPr>
              <w:t>дать соответствующие рекомендации по данному вопросу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29F8" w:rsidRPr="00245196" w:rsidRDefault="005429F8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B47" w:rsidRDefault="00CA5B47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изготовлению оборудования для спортивного уголка.</w:t>
            </w:r>
          </w:p>
          <w:p w:rsidR="005429F8" w:rsidRPr="00245196" w:rsidRDefault="005429F8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26C" w:rsidRPr="00245196" w:rsidRDefault="005429F8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r w:rsidR="0013126C" w:rsidRPr="00245196">
              <w:rPr>
                <w:rFonts w:ascii="Times New Roman" w:hAnsi="Times New Roman" w:cs="Times New Roman"/>
                <w:sz w:val="24"/>
                <w:szCs w:val="24"/>
              </w:rPr>
              <w:t>: «Начинаем утро с зарядки».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126C" w:rsidRPr="00245196">
              <w:rPr>
                <w:rFonts w:ascii="Times New Roman" w:hAnsi="Times New Roman" w:cs="Times New Roman"/>
                <w:sz w:val="24"/>
                <w:szCs w:val="24"/>
              </w:rPr>
              <w:t>Цель: довести до родителей важность утренней гимнастики и необходимость не опаздывать на зарядку.</w:t>
            </w:r>
          </w:p>
          <w:p w:rsidR="0013126C" w:rsidRPr="00245196" w:rsidRDefault="0013126C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B47" w:rsidRDefault="003539E2" w:rsidP="00CA5B4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родителей к оформлению прогулочных участков снежными скульптурами.</w:t>
            </w:r>
          </w:p>
          <w:p w:rsidR="00957845" w:rsidRPr="00407B54" w:rsidRDefault="00957845" w:rsidP="00CA5B47">
            <w:pPr>
              <w:contextualSpacing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252" w:type="dxa"/>
          </w:tcPr>
          <w:p w:rsidR="00CA5B47" w:rsidRPr="00245196" w:rsidRDefault="00CA5B47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</w:t>
            </w:r>
            <w:r w:rsidR="00417431">
              <w:rPr>
                <w:rFonts w:ascii="Times New Roman" w:hAnsi="Times New Roman" w:cs="Times New Roman"/>
                <w:sz w:val="24"/>
                <w:szCs w:val="24"/>
              </w:rPr>
              <w:t xml:space="preserve">для родителей на тему: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«Ребёнок у экрана».</w:t>
            </w:r>
          </w:p>
          <w:p w:rsidR="00957845" w:rsidRPr="00407B54" w:rsidRDefault="003539E2" w:rsidP="004174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Индивидуальные беседы</w:t>
            </w:r>
            <w:r w:rsidR="00417431">
              <w:rPr>
                <w:rFonts w:ascii="Times New Roman" w:hAnsi="Times New Roman"/>
                <w:sz w:val="24"/>
                <w:szCs w:val="24"/>
              </w:rPr>
              <w:t xml:space="preserve"> с родителями на тему: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 xml:space="preserve"> «Если ребенок дерется»</w:t>
            </w:r>
          </w:p>
        </w:tc>
        <w:tc>
          <w:tcPr>
            <w:tcW w:w="3579" w:type="dxa"/>
          </w:tcPr>
          <w:p w:rsidR="00145FBD" w:rsidRDefault="00145FBD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Фотовыставка</w:t>
            </w:r>
            <w:r w:rsidR="00417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74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Новогодние и рождественские праздники»</w:t>
            </w:r>
          </w:p>
          <w:p w:rsidR="0013126C" w:rsidRDefault="0013126C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A00FA" w:rsidRDefault="00BA00FA" w:rsidP="00145F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Наглядная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нформация </w:t>
            </w:r>
            <w:r w:rsidR="00417431">
              <w:rPr>
                <w:rFonts w:ascii="Times New Roman" w:hAnsi="Times New Roman" w:cs="Times New Roman"/>
                <w:sz w:val="24"/>
                <w:szCs w:val="24"/>
              </w:rPr>
              <w:t xml:space="preserve">для родителей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«Профилактика гриппа»</w:t>
            </w:r>
            <w:r w:rsidR="004174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7431" w:rsidRPr="00245196" w:rsidRDefault="00417431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7845" w:rsidRPr="00333C57" w:rsidRDefault="00CA5B47" w:rsidP="00333C5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215" w:rsidRPr="00333C57">
              <w:rPr>
                <w:rFonts w:ascii="Times New Roman" w:hAnsi="Times New Roman"/>
                <w:sz w:val="24"/>
                <w:szCs w:val="24"/>
              </w:rPr>
              <w:t>Памятка «Как сде</w:t>
            </w:r>
            <w:r w:rsidR="00333C57">
              <w:rPr>
                <w:rFonts w:ascii="Times New Roman" w:hAnsi="Times New Roman"/>
                <w:sz w:val="24"/>
                <w:szCs w:val="24"/>
              </w:rPr>
              <w:t>лать зарядку любимой привычкой» Цель: п</w:t>
            </w:r>
            <w:r w:rsidR="00CB0215" w:rsidRPr="00333C57">
              <w:rPr>
                <w:rFonts w:ascii="Times New Roman" w:hAnsi="Times New Roman"/>
                <w:sz w:val="24"/>
                <w:szCs w:val="24"/>
              </w:rPr>
              <w:t>едагогическое просвещение</w:t>
            </w:r>
            <w:r w:rsidR="00333C57">
              <w:rPr>
                <w:rFonts w:ascii="Times New Roman" w:hAnsi="Times New Roman"/>
                <w:sz w:val="24"/>
                <w:szCs w:val="24"/>
              </w:rPr>
              <w:t xml:space="preserve"> родителей</w:t>
            </w:r>
            <w:r w:rsidR="00CB0215" w:rsidRPr="00333C57">
              <w:rPr>
                <w:rFonts w:ascii="Times New Roman" w:hAnsi="Times New Roman"/>
                <w:sz w:val="24"/>
                <w:szCs w:val="24"/>
              </w:rPr>
              <w:t>. Объяснить принципы организации и содержания оздоровительной утренней гимнастики. Развивать интерес к использованию в домашних условиях комплексов УГ рекомендованных в ДОУ.</w:t>
            </w:r>
          </w:p>
        </w:tc>
        <w:tc>
          <w:tcPr>
            <w:tcW w:w="1559" w:type="dxa"/>
          </w:tcPr>
          <w:p w:rsidR="00957845" w:rsidRPr="00333C57" w:rsidRDefault="00333C57" w:rsidP="00333C5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C57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57845" w:rsidRPr="00407B54" w:rsidTr="00A6473B">
        <w:trPr>
          <w:trHeight w:val="405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февраль</w:t>
            </w:r>
          </w:p>
        </w:tc>
        <w:tc>
          <w:tcPr>
            <w:tcW w:w="4678" w:type="dxa"/>
          </w:tcPr>
          <w:p w:rsidR="00145FBD" w:rsidRDefault="00145FBD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пособий «Сенсорное воспитание детей раннего возраста» </w:t>
            </w:r>
          </w:p>
          <w:p w:rsidR="00333C57" w:rsidRDefault="00333C57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04B7" w:rsidRPr="00DE04B7" w:rsidRDefault="00DE04B7" w:rsidP="00DE04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для родителей</w:t>
            </w:r>
            <w:r w:rsid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«Сенсорные игры для развития речи детей раннего возраста»</w:t>
            </w:r>
          </w:p>
          <w:p w:rsidR="00DE04B7" w:rsidRPr="00DE04B7" w:rsidRDefault="00DE04B7" w:rsidP="00DE04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Цели:</w:t>
            </w:r>
            <w:r w:rsid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</w:t>
            </w:r>
            <w:r w:rsid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шение </w:t>
            </w: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педагогическ</w:t>
            </w:r>
            <w:r w:rsid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грамотност</w:t>
            </w:r>
            <w:r w:rsid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E0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 о роли мелкой моторики в развитии речи воспитанников.</w:t>
            </w: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145FBD" w:rsidRPr="00245196" w:rsidRDefault="00323E19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Родительское собрание: «</w:t>
            </w:r>
            <w:r w:rsidR="00145FBD"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Игры, развивающие познавательную активность детей»</w:t>
            </w:r>
            <w:r w:rsid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Цель: ф</w:t>
            </w:r>
            <w:r w:rsidR="00333C57" w:rsidRPr="00333C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ормирование представлений родителей о развитии познавательных процессов детей 2-3 лет.</w:t>
            </w: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957845" w:rsidRPr="00407B54" w:rsidRDefault="00957845" w:rsidP="00051D91">
            <w:pPr>
              <w:contextualSpacing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252" w:type="dxa"/>
          </w:tcPr>
          <w:p w:rsidR="00145FBD" w:rsidRPr="00245196" w:rsidRDefault="00145FBD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Индивидуальные беседы с папами </w:t>
            </w:r>
            <w:r w:rsidR="00323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воспитанников на тему 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«Кого вы считаете главным в воспитании ребенка?», «Что значит быть хорошим отцом?».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579" w:type="dxa"/>
          </w:tcPr>
          <w:p w:rsidR="00CA5B47" w:rsidRPr="00245196" w:rsidRDefault="00CA5B47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Фотовыставка «Делаем зарядку дома вместе с детьми».</w:t>
            </w:r>
          </w:p>
          <w:p w:rsidR="00CA5B47" w:rsidRPr="00245196" w:rsidRDefault="00CA5B47" w:rsidP="00CA5B4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5FBD" w:rsidRDefault="00145FBD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  <w:r w:rsidR="00323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«Сенсорное развитие</w:t>
            </w:r>
            <w:r w:rsidR="00323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2-3 лет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3126C" w:rsidRPr="00245196" w:rsidRDefault="0013126C" w:rsidP="0014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8B0" w:rsidRPr="00245196" w:rsidRDefault="00145FBD" w:rsidP="001E38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  <w:proofErr w:type="gramEnd"/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23E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посвященная празднику «23 Февраля»: </w:t>
            </w:r>
            <w:r w:rsidR="001E38B0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«Лучше папы не </w:t>
            </w:r>
            <w:r w:rsidR="001E38B0" w:rsidRPr="00245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найти».</w:t>
            </w:r>
          </w:p>
          <w:p w:rsidR="001E38B0" w:rsidRPr="00407B54" w:rsidRDefault="001E38B0" w:rsidP="001E38B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0215" w:rsidRPr="00CB0215">
              <w:rPr>
                <w:rFonts w:ascii="Times New Roman" w:hAnsi="Times New Roman"/>
                <w:sz w:val="24"/>
                <w:szCs w:val="24"/>
              </w:rPr>
              <w:t>Памятка «Игры для развития речи детей 2-3 лет»</w:t>
            </w:r>
            <w:r w:rsidR="00CB0215" w:rsidRPr="00CB0215">
              <w:rPr>
                <w:rFonts w:ascii="Times New Roman" w:hAnsi="Times New Roman"/>
                <w:sz w:val="24"/>
                <w:szCs w:val="24"/>
              </w:rPr>
              <w:tab/>
            </w:r>
            <w:r w:rsidR="00323E19">
              <w:rPr>
                <w:rFonts w:ascii="Times New Roman" w:hAnsi="Times New Roman"/>
                <w:sz w:val="24"/>
                <w:szCs w:val="24"/>
              </w:rPr>
              <w:t>Цель: ре</w:t>
            </w:r>
            <w:r w:rsidR="00CB0215" w:rsidRPr="00CB0215">
              <w:rPr>
                <w:rFonts w:ascii="Times New Roman" w:hAnsi="Times New Roman"/>
                <w:sz w:val="24"/>
                <w:szCs w:val="24"/>
              </w:rPr>
              <w:t>комендовать родителям игры способствующие развитию речи ребёнка. Объяснить технические моменты в проведении данных игр.</w:t>
            </w:r>
          </w:p>
          <w:p w:rsidR="00957845" w:rsidRPr="00407B54" w:rsidRDefault="00957845" w:rsidP="001E38B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59" w:type="dxa"/>
          </w:tcPr>
          <w:p w:rsidR="00957845" w:rsidRPr="00407B54" w:rsidRDefault="00323E19" w:rsidP="00323E1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</w:rPr>
            </w:pPr>
            <w:r w:rsidRPr="00333C57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957845" w:rsidRPr="00407B54" w:rsidTr="00A6473B">
        <w:trPr>
          <w:trHeight w:val="283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lastRenderedPageBreak/>
              <w:t>март</w:t>
            </w:r>
          </w:p>
        </w:tc>
        <w:tc>
          <w:tcPr>
            <w:tcW w:w="4678" w:type="dxa"/>
          </w:tcPr>
          <w:p w:rsidR="001633E1" w:rsidRDefault="00323E19" w:rsidP="00323E1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633E1" w:rsidRPr="00245196">
              <w:rPr>
                <w:rFonts w:ascii="Times New Roman" w:hAnsi="Times New Roman" w:cs="Times New Roman"/>
                <w:sz w:val="24"/>
                <w:szCs w:val="24"/>
              </w:rPr>
              <w:t>онсультаци</w:t>
            </w:r>
            <w:r w:rsidR="001633E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633E1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– практикум на тему: «Роль игры в семье и детском саду!».</w:t>
            </w:r>
          </w:p>
          <w:p w:rsidR="001633E1" w:rsidRDefault="001633E1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дать знания о важности игр, их значении, подборе для детей этого возраста, проведение игры, правилах; формировать у детей и родителей заинтересованность и умение играть в игры.</w:t>
            </w:r>
          </w:p>
          <w:p w:rsidR="001633E1" w:rsidRPr="00245196" w:rsidRDefault="001633E1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3E1" w:rsidRPr="00245196" w:rsidRDefault="001633E1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Предложить родителям фоторепортаж с рассказом «Играем дома!»</w:t>
            </w:r>
          </w:p>
          <w:p w:rsidR="001633E1" w:rsidRPr="00245196" w:rsidRDefault="001633E1" w:rsidP="00163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выяснить, в какие игры играют дома и как.</w:t>
            </w:r>
          </w:p>
          <w:p w:rsidR="001D19EF" w:rsidRPr="001D19EF" w:rsidRDefault="001D19EF" w:rsidP="001D19E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9EF">
              <w:rPr>
                <w:rFonts w:ascii="Times New Roman" w:hAnsi="Times New Roman"/>
                <w:sz w:val="24"/>
                <w:szCs w:val="24"/>
              </w:rPr>
              <w:t>Консульт</w:t>
            </w:r>
            <w:r w:rsidR="00323E19">
              <w:rPr>
                <w:rFonts w:ascii="Times New Roman" w:hAnsi="Times New Roman"/>
                <w:sz w:val="24"/>
                <w:szCs w:val="24"/>
              </w:rPr>
              <w:t xml:space="preserve">ация </w:t>
            </w:r>
            <w:r w:rsidRPr="001D19EF">
              <w:rPr>
                <w:rFonts w:ascii="Times New Roman" w:hAnsi="Times New Roman"/>
                <w:sz w:val="24"/>
                <w:szCs w:val="24"/>
              </w:rPr>
              <w:t>«Игрушка в жизни ребен</w:t>
            </w:r>
            <w:r w:rsidR="00323E19">
              <w:rPr>
                <w:rFonts w:ascii="Times New Roman" w:hAnsi="Times New Roman"/>
                <w:sz w:val="24"/>
                <w:szCs w:val="24"/>
              </w:rPr>
              <w:t>ка: выбирай игрушку правильно!» Цель: п</w:t>
            </w:r>
            <w:r w:rsidRPr="001D19EF">
              <w:rPr>
                <w:rFonts w:ascii="Times New Roman" w:hAnsi="Times New Roman"/>
                <w:sz w:val="24"/>
                <w:szCs w:val="24"/>
              </w:rPr>
              <w:t>ривлечение внимания родителей к вопросам выбора игрушек для детей согласно их возрастным особенностям.</w:t>
            </w: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381A7B" w:rsidRDefault="00051D91" w:rsidP="00381A7B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E19">
              <w:rPr>
                <w:rFonts w:ascii="Times New Roman" w:hAnsi="Times New Roman"/>
                <w:sz w:val="24"/>
                <w:szCs w:val="24"/>
              </w:rPr>
              <w:t>Мастер-класс</w:t>
            </w:r>
            <w:r w:rsidR="00323E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3E19">
              <w:rPr>
                <w:rFonts w:ascii="Times New Roman" w:hAnsi="Times New Roman"/>
                <w:sz w:val="24"/>
                <w:szCs w:val="24"/>
              </w:rPr>
              <w:t>по сенсорному развитию: «Сенсорная лаборатория в домашних условиях».</w:t>
            </w:r>
            <w:r w:rsidR="00381A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7845" w:rsidRPr="00407B54" w:rsidRDefault="00381A7B" w:rsidP="00A6473B">
            <w:pPr>
              <w:pStyle w:val="a3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381A7B">
              <w:rPr>
                <w:rFonts w:ascii="Times New Roman" w:hAnsi="Times New Roman"/>
                <w:sz w:val="24"/>
                <w:szCs w:val="24"/>
              </w:rPr>
              <w:t xml:space="preserve">повышение педагогической </w:t>
            </w:r>
            <w:r w:rsidRPr="00381A7B">
              <w:rPr>
                <w:rFonts w:ascii="Times New Roman" w:hAnsi="Times New Roman"/>
                <w:sz w:val="24"/>
                <w:szCs w:val="24"/>
              </w:rPr>
              <w:lastRenderedPageBreak/>
              <w:t>компетентности родителей по вопросам сенсорного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1A7B">
              <w:rPr>
                <w:rFonts w:ascii="Times New Roman" w:hAnsi="Times New Roman"/>
                <w:sz w:val="24"/>
                <w:szCs w:val="24"/>
              </w:rPr>
              <w:t>развития детей раннего возраста</w:t>
            </w:r>
            <w:r w:rsidRPr="00381A7B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4252" w:type="dxa"/>
          </w:tcPr>
          <w:p w:rsidR="00957845" w:rsidRPr="00407B54" w:rsidRDefault="00CA5B47" w:rsidP="00323E19">
            <w:pPr>
              <w:contextualSpacing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Индивидуальные консультации </w:t>
            </w:r>
            <w:r w:rsidRPr="001D19E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D19EF" w:rsidRPr="001D19EF">
              <w:rPr>
                <w:rFonts w:ascii="Times New Roman" w:hAnsi="Times New Roman"/>
                <w:sz w:val="24"/>
                <w:szCs w:val="24"/>
              </w:rPr>
              <w:t>Игровой уголок дома»</w:t>
            </w:r>
            <w:r w:rsidR="00323E19">
              <w:rPr>
                <w:rFonts w:ascii="Times New Roman" w:hAnsi="Times New Roman"/>
                <w:sz w:val="24"/>
                <w:szCs w:val="24"/>
              </w:rPr>
              <w:t xml:space="preserve"> Цель: д</w:t>
            </w:r>
            <w:r w:rsidR="001D19EF" w:rsidRPr="001D19EF">
              <w:rPr>
                <w:rFonts w:ascii="Times New Roman" w:hAnsi="Times New Roman"/>
                <w:sz w:val="24"/>
                <w:szCs w:val="24"/>
              </w:rPr>
              <w:t>ать рекомендации родителям по организации и оснащению детского игрового уголка.</w:t>
            </w:r>
          </w:p>
        </w:tc>
        <w:tc>
          <w:tcPr>
            <w:tcW w:w="3579" w:type="dxa"/>
          </w:tcPr>
          <w:p w:rsidR="00F41F0E" w:rsidRPr="00245196" w:rsidRDefault="00381A7B" w:rsidP="00381A7B">
            <w:pPr>
              <w:ind w:left="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41F0E" w:rsidRPr="00245196">
              <w:rPr>
                <w:rFonts w:ascii="Times New Roman" w:hAnsi="Times New Roman" w:cs="Times New Roman"/>
                <w:sz w:val="24"/>
                <w:szCs w:val="24"/>
              </w:rPr>
              <w:t>отовыставк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1F0E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«Вот </w:t>
            </w:r>
            <w:proofErr w:type="gramStart"/>
            <w:r w:rsidR="00F41F0E" w:rsidRPr="00245196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="00F41F0E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наши мамы»</w:t>
            </w:r>
          </w:p>
          <w:p w:rsidR="00F41F0E" w:rsidRPr="00245196" w:rsidRDefault="00F41F0E" w:rsidP="00381A7B">
            <w:pPr>
              <w:ind w:left="6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381A7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родителей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желание участвовать в совместной деятельности, получить положительные эмоции, чувство коллективности.</w:t>
            </w:r>
          </w:p>
          <w:p w:rsidR="00BA00FA" w:rsidRDefault="00BA00FA" w:rsidP="00BA00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Совместно с родителями оформить семейную газету «Мы – мамины помощники».</w:t>
            </w:r>
          </w:p>
          <w:p w:rsidR="00BA00FA" w:rsidRDefault="001D19EF" w:rsidP="00381A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19EF">
              <w:rPr>
                <w:rFonts w:ascii="Times New Roman" w:hAnsi="Times New Roman"/>
                <w:sz w:val="24"/>
                <w:szCs w:val="24"/>
              </w:rPr>
              <w:t>Фотовыставка «Моя любимая игрушка»</w:t>
            </w:r>
            <w:r w:rsidRPr="001D19EF">
              <w:rPr>
                <w:rFonts w:ascii="Times New Roman" w:hAnsi="Times New Roman"/>
                <w:sz w:val="24"/>
                <w:szCs w:val="24"/>
              </w:rPr>
              <w:tab/>
            </w:r>
            <w:r w:rsidR="00381A7B">
              <w:rPr>
                <w:rFonts w:ascii="Times New Roman" w:hAnsi="Times New Roman"/>
                <w:sz w:val="24"/>
                <w:szCs w:val="24"/>
              </w:rPr>
              <w:t>Цель: п</w:t>
            </w:r>
            <w:r w:rsidRPr="001D19EF">
              <w:rPr>
                <w:rFonts w:ascii="Times New Roman" w:hAnsi="Times New Roman"/>
                <w:sz w:val="24"/>
                <w:szCs w:val="24"/>
              </w:rPr>
              <w:t>ривлечение родителей к участию в фотовыставке. Развитие творческого взаимодействия детей и родителей.</w:t>
            </w:r>
          </w:p>
          <w:p w:rsidR="00902779" w:rsidRDefault="00902779" w:rsidP="00381A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2779" w:rsidRDefault="00902779" w:rsidP="00381A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A7B" w:rsidRPr="001D19EF" w:rsidRDefault="00381A7B" w:rsidP="00381A7B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A7B">
              <w:rPr>
                <w:rFonts w:ascii="Times New Roman" w:hAnsi="Times New Roman"/>
                <w:sz w:val="24"/>
                <w:szCs w:val="24"/>
              </w:rPr>
              <w:t>Буклет для родителей «Сенсорное развитие детей раннего возраста»</w:t>
            </w:r>
          </w:p>
        </w:tc>
        <w:tc>
          <w:tcPr>
            <w:tcW w:w="1559" w:type="dxa"/>
          </w:tcPr>
          <w:p w:rsidR="00957845" w:rsidRPr="00407B54" w:rsidRDefault="00381A7B" w:rsidP="00381A7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</w:rPr>
            </w:pPr>
            <w:r w:rsidRPr="00333C57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57845" w:rsidRPr="00407B54" w:rsidTr="00A6473B">
        <w:trPr>
          <w:trHeight w:val="273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lastRenderedPageBreak/>
              <w:t>апрель</w:t>
            </w:r>
          </w:p>
        </w:tc>
        <w:tc>
          <w:tcPr>
            <w:tcW w:w="4678" w:type="dxa"/>
          </w:tcPr>
          <w:p w:rsidR="00957845" w:rsidRDefault="001E38B0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Предложить родителям изготовить семейные альбомы «Наша дружная семья» и составить рассказы «Мой ребенок – самый лучший».</w:t>
            </w:r>
          </w:p>
          <w:p w:rsidR="001D19EF" w:rsidRPr="00245196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9EF" w:rsidRPr="00245196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Консультация:  «Осторожно, весна!»</w:t>
            </w:r>
          </w:p>
          <w:p w:rsidR="001D19EF" w:rsidRPr="00245196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формирование у детей навыков безопасного поведения в различных жизненных ситуациях.</w:t>
            </w:r>
          </w:p>
          <w:p w:rsidR="00957845" w:rsidRDefault="00051D91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Семинар-практикум</w:t>
            </w:r>
            <w:r w:rsidR="003539E2" w:rsidRPr="00245196">
              <w:rPr>
                <w:rFonts w:ascii="Times New Roman" w:hAnsi="Times New Roman"/>
                <w:sz w:val="24"/>
                <w:szCs w:val="24"/>
              </w:rPr>
              <w:t xml:space="preserve"> «Рисуем без кисточки».</w:t>
            </w:r>
            <w:r w:rsidR="00902779">
              <w:rPr>
                <w:rFonts w:ascii="Times New Roman" w:hAnsi="Times New Roman"/>
                <w:sz w:val="24"/>
                <w:szCs w:val="24"/>
              </w:rPr>
              <w:t xml:space="preserve"> Цель: з</w:t>
            </w:r>
            <w:r w:rsidR="00902779" w:rsidRPr="00902779">
              <w:rPr>
                <w:rFonts w:ascii="Times New Roman" w:hAnsi="Times New Roman"/>
                <w:sz w:val="24"/>
                <w:szCs w:val="24"/>
              </w:rPr>
              <w:t>накомство родителей с нетрадиционными техниками рисования</w:t>
            </w:r>
            <w:r w:rsidR="0090277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51D91" w:rsidRPr="00051D91" w:rsidRDefault="0074645C" w:rsidP="00051D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r w:rsidR="00051D91" w:rsidRPr="00051D9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D91" w:rsidRPr="00051D91">
              <w:rPr>
                <w:rFonts w:ascii="Times New Roman" w:hAnsi="Times New Roman" w:cs="Times New Roman"/>
                <w:sz w:val="24"/>
                <w:szCs w:val="24"/>
              </w:rPr>
              <w:t>«Какие сказки читать детям»,</w:t>
            </w:r>
          </w:p>
          <w:p w:rsidR="00957845" w:rsidRPr="00407B54" w:rsidRDefault="00051D91" w:rsidP="00A6473B">
            <w:pPr>
              <w:contextualSpacing/>
              <w:rPr>
                <w:rFonts w:ascii="Times New Roman" w:hAnsi="Times New Roman"/>
                <w:b/>
                <w:i/>
              </w:rPr>
            </w:pPr>
            <w:r w:rsidRPr="00051D91">
              <w:rPr>
                <w:rFonts w:ascii="Times New Roman" w:hAnsi="Times New Roman" w:cs="Times New Roman"/>
                <w:sz w:val="24"/>
                <w:szCs w:val="24"/>
              </w:rPr>
              <w:t>Цель: обращать внимание родителей на возможности интеллектуального развития ребёнка в семье и детском саду. Побуждать к чтению дома художественной литературы.</w:t>
            </w:r>
          </w:p>
        </w:tc>
        <w:tc>
          <w:tcPr>
            <w:tcW w:w="4252" w:type="dxa"/>
          </w:tcPr>
          <w:p w:rsidR="00EA64E0" w:rsidRPr="00245196" w:rsidRDefault="00EA64E0" w:rsidP="00EA64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«Как и </w:t>
            </w:r>
            <w:proofErr w:type="gramStart"/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чем</w:t>
            </w:r>
            <w:proofErr w:type="gramEnd"/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занять ребёнка дома».</w:t>
            </w:r>
          </w:p>
          <w:p w:rsidR="001D19EF" w:rsidRPr="00245196" w:rsidRDefault="00902779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Индивидуальные беседы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родителями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воспитанников</w:t>
            </w:r>
            <w:proofErr w:type="gramStart"/>
            <w:r w:rsidR="001D19EF" w:rsidRPr="00245196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gramEnd"/>
            <w:r w:rsidR="001D19EF" w:rsidRPr="00245196">
              <w:rPr>
                <w:rFonts w:ascii="Times New Roman" w:hAnsi="Times New Roman" w:cs="Times New Roman"/>
                <w:sz w:val="24"/>
                <w:szCs w:val="24"/>
              </w:rPr>
              <w:t>Ребёнок</w:t>
            </w:r>
            <w:proofErr w:type="spellEnd"/>
            <w:r w:rsidR="001D19EF"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на улице».</w:t>
            </w:r>
          </w:p>
          <w:p w:rsidR="001D19EF" w:rsidRPr="00245196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предупреждение детского травматизма.</w:t>
            </w:r>
          </w:p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579" w:type="dxa"/>
          </w:tcPr>
          <w:p w:rsidR="00957845" w:rsidRDefault="00BA00FA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 xml:space="preserve">Привлечь родителей </w:t>
            </w:r>
            <w:r w:rsidR="00902779">
              <w:rPr>
                <w:rFonts w:ascii="Times New Roman" w:hAnsi="Times New Roman"/>
                <w:sz w:val="24"/>
                <w:szCs w:val="24"/>
              </w:rPr>
              <w:t>к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 xml:space="preserve"> творческой выставке на тему: «Руки мамы и мои ручонки».</w:t>
            </w:r>
          </w:p>
          <w:p w:rsidR="00902779" w:rsidRDefault="00902779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E0" w:rsidRDefault="00EA64E0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Участие родителей в групповом конкурсе «Пасхальный сувенир».</w:t>
            </w:r>
          </w:p>
          <w:p w:rsidR="00902779" w:rsidRDefault="00902779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539E2" w:rsidRPr="00245196" w:rsidRDefault="003539E2" w:rsidP="003539E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материал «Как научить ребенка наблюдать за изменениями в природе?»</w:t>
            </w:r>
          </w:p>
          <w:p w:rsidR="001D19EF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дать родителям практические советы по проведению наблюдений с детьми в весенний период.</w:t>
            </w:r>
          </w:p>
          <w:p w:rsidR="0074645C" w:rsidRDefault="0074645C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9EF" w:rsidRDefault="003539E2" w:rsidP="001D19E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Памятка </w:t>
            </w:r>
            <w:r w:rsidR="00746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буклет </w:t>
            </w: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«Учить цвета легко и просто».</w:t>
            </w:r>
          </w:p>
          <w:p w:rsidR="001D19EF" w:rsidRPr="00407B54" w:rsidRDefault="001D19EF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59" w:type="dxa"/>
          </w:tcPr>
          <w:p w:rsidR="00957845" w:rsidRPr="00407B54" w:rsidRDefault="0074645C" w:rsidP="0074645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</w:rPr>
            </w:pPr>
            <w:r w:rsidRPr="00333C57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957845" w:rsidRPr="00407B54" w:rsidTr="00A6473B">
        <w:trPr>
          <w:trHeight w:val="263"/>
        </w:trPr>
        <w:tc>
          <w:tcPr>
            <w:tcW w:w="1277" w:type="dxa"/>
          </w:tcPr>
          <w:p w:rsidR="00957845" w:rsidRPr="00407B54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407B54">
              <w:rPr>
                <w:rFonts w:ascii="Times New Roman" w:hAnsi="Times New Roman"/>
                <w:b/>
                <w:i/>
              </w:rPr>
              <w:t>май</w:t>
            </w:r>
          </w:p>
        </w:tc>
        <w:tc>
          <w:tcPr>
            <w:tcW w:w="4678" w:type="dxa"/>
          </w:tcPr>
          <w:p w:rsidR="00BA00FA" w:rsidRDefault="0074645C" w:rsidP="00BA00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A00FA" w:rsidRPr="00245196">
              <w:rPr>
                <w:rFonts w:ascii="Times New Roman" w:hAnsi="Times New Roman" w:cs="Times New Roman"/>
                <w:sz w:val="24"/>
                <w:szCs w:val="24"/>
              </w:rPr>
              <w:t>астер-класс для родителей на тему: «Игры, развивающие движения кисти».</w:t>
            </w:r>
          </w:p>
          <w:p w:rsidR="0074645C" w:rsidRPr="00245196" w:rsidRDefault="0074645C" w:rsidP="00BA00F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дать </w:t>
            </w:r>
            <w:r w:rsidRPr="0074645C">
              <w:rPr>
                <w:rFonts w:ascii="Times New Roman" w:hAnsi="Times New Roman" w:cs="Times New Roman"/>
                <w:sz w:val="24"/>
                <w:szCs w:val="24"/>
              </w:rPr>
              <w:t>педагогические рекомендации для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данному вопросу</w:t>
            </w:r>
            <w:r w:rsidRPr="007464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371110" w:rsidRDefault="00371110" w:rsidP="00371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родительское собрание: «Вот мы стали на год старше»</w:t>
            </w:r>
            <w:r w:rsidR="007464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4645C" w:rsidRPr="00245196" w:rsidRDefault="0074645C" w:rsidP="00371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7845" w:rsidRDefault="00BA00FA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 xml:space="preserve">Предложить родителям советы и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lastRenderedPageBreak/>
              <w:t>рекомендации на летний период.</w:t>
            </w:r>
          </w:p>
          <w:p w:rsidR="00A6473B" w:rsidRDefault="00A6473B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19EF" w:rsidRDefault="001D19EF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1D19EF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Консультация:  «Оздоровление детей в летнее время».</w:t>
            </w:r>
            <w:r w:rsidR="0074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ознакомить с правилами  безопасности детей на отдыхе в летний период.</w:t>
            </w:r>
          </w:p>
          <w:p w:rsidR="0074645C" w:rsidRPr="00245196" w:rsidRDefault="0074645C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19EF" w:rsidRPr="00245196" w:rsidRDefault="001D19EF" w:rsidP="001D19E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Субботник:  «Наш участок».</w:t>
            </w:r>
            <w:r w:rsidR="00746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привлечение родителей воспитанников к работе по улучшению состояния территории участка.</w:t>
            </w:r>
          </w:p>
          <w:p w:rsidR="00957845" w:rsidRDefault="0095784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</w:p>
          <w:p w:rsidR="00957845" w:rsidRDefault="00EA64E0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Привлечение родителей для изготовления летних игрушек – самоделок «Наши руки не знают скуки».</w:t>
            </w:r>
          </w:p>
          <w:p w:rsidR="0074645C" w:rsidRDefault="0074645C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E0" w:rsidRPr="00407B54" w:rsidRDefault="00EA64E0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Акция «Красивая клумба в подарок садику».</w:t>
            </w:r>
          </w:p>
        </w:tc>
        <w:tc>
          <w:tcPr>
            <w:tcW w:w="4252" w:type="dxa"/>
          </w:tcPr>
          <w:p w:rsidR="0013126C" w:rsidRPr="00245196" w:rsidRDefault="0013126C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51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Консультация</w:t>
            </w:r>
            <w:proofErr w:type="gramStart"/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gramEnd"/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proofErr w:type="spellEnd"/>
            <w:r w:rsidRPr="00245196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выходной день с детьми».</w:t>
            </w:r>
          </w:p>
          <w:p w:rsidR="0013126C" w:rsidRPr="00245196" w:rsidRDefault="0013126C" w:rsidP="001312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5196">
              <w:rPr>
                <w:rFonts w:ascii="Times New Roman" w:hAnsi="Times New Roman" w:cs="Times New Roman"/>
                <w:sz w:val="24"/>
                <w:szCs w:val="24"/>
              </w:rPr>
              <w:t>Цель: повышение педагогической культуры родителей.</w:t>
            </w:r>
          </w:p>
          <w:p w:rsidR="00957845" w:rsidRPr="0074645C" w:rsidRDefault="00CB0215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45C">
              <w:rPr>
                <w:rFonts w:ascii="Times New Roman" w:hAnsi="Times New Roman"/>
                <w:sz w:val="24"/>
                <w:szCs w:val="24"/>
              </w:rPr>
              <w:t>Анкетирование «Чего достигли наши дети»</w:t>
            </w:r>
            <w:r w:rsidR="0074645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4645C">
              <w:rPr>
                <w:rFonts w:ascii="Times New Roman" w:hAnsi="Times New Roman"/>
                <w:sz w:val="24"/>
                <w:szCs w:val="24"/>
              </w:rPr>
              <w:tab/>
              <w:t xml:space="preserve">Отзывы родителей о </w:t>
            </w:r>
            <w:proofErr w:type="spellStart"/>
            <w:r w:rsidRPr="0074645C">
              <w:rPr>
                <w:rFonts w:ascii="Times New Roman" w:hAnsi="Times New Roman"/>
                <w:sz w:val="24"/>
                <w:szCs w:val="24"/>
              </w:rPr>
              <w:t>воспитательно</w:t>
            </w:r>
            <w:proofErr w:type="spellEnd"/>
            <w:r w:rsidRPr="0074645C">
              <w:rPr>
                <w:rFonts w:ascii="Times New Roman" w:hAnsi="Times New Roman"/>
                <w:sz w:val="24"/>
                <w:szCs w:val="24"/>
              </w:rPr>
              <w:t>-образовательной работе детского сада.</w:t>
            </w:r>
          </w:p>
        </w:tc>
        <w:tc>
          <w:tcPr>
            <w:tcW w:w="3579" w:type="dxa"/>
          </w:tcPr>
          <w:p w:rsidR="00957845" w:rsidRDefault="00371110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Памятк</w:t>
            </w:r>
            <w:proofErr w:type="gramStart"/>
            <w:r w:rsidRPr="00245196">
              <w:rPr>
                <w:rFonts w:ascii="Times New Roman" w:hAnsi="Times New Roman"/>
                <w:sz w:val="24"/>
                <w:szCs w:val="24"/>
              </w:rPr>
              <w:t>а</w:t>
            </w:r>
            <w:r w:rsidR="0074645C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74645C">
              <w:rPr>
                <w:rFonts w:ascii="Times New Roman" w:hAnsi="Times New Roman"/>
                <w:sz w:val="24"/>
                <w:szCs w:val="24"/>
              </w:rPr>
              <w:t xml:space="preserve"> буклет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t xml:space="preserve"> для родителей.   </w:t>
            </w:r>
            <w:r w:rsidRPr="0024519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«Игры с песком и водой»</w:t>
            </w:r>
            <w:r w:rsidR="007464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74645C" w:rsidRDefault="0074645C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74645C" w:rsidRPr="00245196" w:rsidRDefault="0074645C" w:rsidP="00371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1110" w:rsidRDefault="00CA5B47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Оформление папки-передвижки для родителей «Приобщение детей к труду».</w:t>
            </w:r>
          </w:p>
          <w:p w:rsidR="0074645C" w:rsidRDefault="0074645C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E0" w:rsidRDefault="00EA64E0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 xml:space="preserve">Памятка для родителей «Подвижные игры для детей на </w:t>
            </w:r>
            <w:r w:rsidRPr="00245196">
              <w:rPr>
                <w:rFonts w:ascii="Times New Roman" w:hAnsi="Times New Roman"/>
                <w:sz w:val="24"/>
                <w:szCs w:val="24"/>
              </w:rPr>
              <w:lastRenderedPageBreak/>
              <w:t>прогулке».</w:t>
            </w:r>
          </w:p>
          <w:p w:rsidR="00A6473B" w:rsidRDefault="00A6473B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A64E0" w:rsidRPr="00407B54" w:rsidRDefault="003539E2" w:rsidP="0063584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245196">
              <w:rPr>
                <w:rFonts w:ascii="Times New Roman" w:hAnsi="Times New Roman"/>
                <w:sz w:val="24"/>
                <w:szCs w:val="24"/>
              </w:rPr>
              <w:t>Видео – презентация: «Вот так мы жили в детском саду»</w:t>
            </w:r>
          </w:p>
        </w:tc>
        <w:tc>
          <w:tcPr>
            <w:tcW w:w="1559" w:type="dxa"/>
          </w:tcPr>
          <w:p w:rsidR="00957845" w:rsidRPr="0074645C" w:rsidRDefault="0074645C" w:rsidP="0074645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C57">
              <w:rPr>
                <w:rFonts w:ascii="Times New Roman" w:hAnsi="Times New Roman"/>
                <w:sz w:val="24"/>
                <w:szCs w:val="24"/>
              </w:rPr>
              <w:lastRenderedPageBreak/>
              <w:t>Воспитатели</w:t>
            </w:r>
          </w:p>
        </w:tc>
      </w:tr>
    </w:tbl>
    <w:p w:rsidR="00957845" w:rsidRDefault="00957845"/>
    <w:sectPr w:rsidR="00957845" w:rsidSect="00A6473B">
      <w:pgSz w:w="16838" w:h="11906" w:orient="landscape"/>
      <w:pgMar w:top="850" w:right="1134" w:bottom="1135" w:left="1134" w:header="708" w:footer="708" w:gutter="0"/>
      <w:pgBorders w:offsetFrom="page">
        <w:top w:val="thinThickThinMediumGap" w:sz="24" w:space="24" w:color="0070C0"/>
        <w:left w:val="thinThickThinMediumGap" w:sz="24" w:space="24" w:color="0070C0"/>
        <w:bottom w:val="thinThickThinMediumGap" w:sz="24" w:space="24" w:color="0070C0"/>
        <w:right w:val="thinThickThinMedium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845"/>
    <w:rsid w:val="000427E6"/>
    <w:rsid w:val="00051D91"/>
    <w:rsid w:val="0013126C"/>
    <w:rsid w:val="00145FBD"/>
    <w:rsid w:val="001633E1"/>
    <w:rsid w:val="001D19EF"/>
    <w:rsid w:val="001E38B0"/>
    <w:rsid w:val="002B0817"/>
    <w:rsid w:val="00323E19"/>
    <w:rsid w:val="00333C57"/>
    <w:rsid w:val="003539E2"/>
    <w:rsid w:val="00371110"/>
    <w:rsid w:val="00381A7B"/>
    <w:rsid w:val="003B247D"/>
    <w:rsid w:val="00417431"/>
    <w:rsid w:val="004C6E5E"/>
    <w:rsid w:val="005429F8"/>
    <w:rsid w:val="00651EBF"/>
    <w:rsid w:val="0074645C"/>
    <w:rsid w:val="00804987"/>
    <w:rsid w:val="008155BD"/>
    <w:rsid w:val="00815E7B"/>
    <w:rsid w:val="00902779"/>
    <w:rsid w:val="00957845"/>
    <w:rsid w:val="00966B00"/>
    <w:rsid w:val="00A262D4"/>
    <w:rsid w:val="00A6473B"/>
    <w:rsid w:val="00AE5F1E"/>
    <w:rsid w:val="00BA00FA"/>
    <w:rsid w:val="00C20C81"/>
    <w:rsid w:val="00CA5B47"/>
    <w:rsid w:val="00CB0215"/>
    <w:rsid w:val="00D23541"/>
    <w:rsid w:val="00D435E4"/>
    <w:rsid w:val="00DE04B7"/>
    <w:rsid w:val="00EA64E0"/>
    <w:rsid w:val="00F41F0E"/>
    <w:rsid w:val="00F6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8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45FB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84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FBD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4">
    <w:name w:val="Balloon Text"/>
    <w:basedOn w:val="a"/>
    <w:link w:val="a5"/>
    <w:uiPriority w:val="99"/>
    <w:semiHidden/>
    <w:unhideWhenUsed/>
    <w:rsid w:val="00F4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F0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B08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8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45FB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84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FBD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4">
    <w:name w:val="Balloon Text"/>
    <w:basedOn w:val="a"/>
    <w:link w:val="a5"/>
    <w:uiPriority w:val="99"/>
    <w:semiHidden/>
    <w:unhideWhenUsed/>
    <w:rsid w:val="00F4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F0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B08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0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2018-10-15T11:13:00Z</cp:lastPrinted>
  <dcterms:created xsi:type="dcterms:W3CDTF">2018-10-15T16:21:00Z</dcterms:created>
  <dcterms:modified xsi:type="dcterms:W3CDTF">2018-10-15T16:21:00Z</dcterms:modified>
</cp:coreProperties>
</file>