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A0B" w:rsidRDefault="00635A0B" w:rsidP="0083787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КОНСПЕКТ </w:t>
      </w:r>
    </w:p>
    <w:p w:rsidR="00635A0B" w:rsidRDefault="00635A0B" w:rsidP="0083787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физкультурного занятия в подготовительной группе </w:t>
      </w:r>
      <w:r w:rsidR="0083787B">
        <w:rPr>
          <w:rFonts w:ascii="Times New Roman" w:hAnsi="Times New Roman" w:cs="Times New Roman"/>
          <w:sz w:val="24"/>
          <w:szCs w:val="24"/>
        </w:rPr>
        <w:t>на тему «К школе готов»</w:t>
      </w:r>
    </w:p>
    <w:p w:rsidR="00711EC4" w:rsidRDefault="00711EC4" w:rsidP="0083787B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A70AD" w:rsidRPr="000A6311" w:rsidRDefault="00547D84" w:rsidP="00AA70AD">
      <w:pPr>
        <w:jc w:val="both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Цель:</w:t>
      </w:r>
      <w:r w:rsidRPr="000A6311">
        <w:rPr>
          <w:rFonts w:ascii="Times New Roman" w:hAnsi="Times New Roman" w:cs="Times New Roman"/>
          <w:sz w:val="24"/>
          <w:szCs w:val="24"/>
        </w:rPr>
        <w:t xml:space="preserve"> </w:t>
      </w:r>
      <w:r w:rsidR="00556501" w:rsidRPr="000A6311"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физического развития и укрепления организма детей дошкольного возраста.  </w:t>
      </w:r>
    </w:p>
    <w:p w:rsidR="0083787B" w:rsidRPr="000A6311" w:rsidRDefault="00B67F6A" w:rsidP="0083787B">
      <w:pPr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Образовательные</w:t>
      </w:r>
      <w:r w:rsidR="00AA70AD" w:rsidRPr="000A6311">
        <w:rPr>
          <w:rFonts w:ascii="Times New Roman" w:hAnsi="Times New Roman" w:cs="Times New Roman"/>
          <w:sz w:val="24"/>
          <w:szCs w:val="24"/>
          <w:u w:val="single"/>
        </w:rPr>
        <w:t xml:space="preserve"> задач</w:t>
      </w:r>
      <w:r w:rsidRPr="000A6311">
        <w:rPr>
          <w:rFonts w:ascii="Times New Roman" w:hAnsi="Times New Roman" w:cs="Times New Roman"/>
          <w:sz w:val="24"/>
          <w:szCs w:val="24"/>
          <w:u w:val="single"/>
        </w:rPr>
        <w:t>и</w:t>
      </w:r>
      <w:r w:rsidR="00AA70AD" w:rsidRPr="000A6311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AA70AD" w:rsidRPr="000A6311">
        <w:rPr>
          <w:rFonts w:ascii="Times New Roman" w:hAnsi="Times New Roman" w:cs="Times New Roman"/>
          <w:sz w:val="24"/>
          <w:szCs w:val="24"/>
        </w:rPr>
        <w:t xml:space="preserve"> </w:t>
      </w:r>
      <w:r w:rsidR="000A6311" w:rsidRPr="000A6311">
        <w:rPr>
          <w:rFonts w:ascii="Times New Roman" w:hAnsi="Times New Roman" w:cs="Times New Roman"/>
          <w:sz w:val="24"/>
          <w:szCs w:val="24"/>
        </w:rPr>
        <w:t xml:space="preserve"> упражнять детей в разных видах ходьбы; </w:t>
      </w:r>
      <w:r w:rsidR="000A6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повторить упражнения в лазани</w:t>
      </w:r>
      <w:r w:rsidR="009A4786" w:rsidRPr="000A6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на гимнастическую стенку; упражнять в сохранении равновесия при ходьбе</w:t>
      </w:r>
      <w:r w:rsidR="000A6311" w:rsidRPr="000A6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через препятствия</w:t>
      </w:r>
      <w:r w:rsidR="009A4786" w:rsidRPr="000A631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в прыжках.</w:t>
      </w:r>
      <w:r w:rsidR="0083787B" w:rsidRPr="000A6311">
        <w:rPr>
          <w:rFonts w:ascii="Times New Roman" w:hAnsi="Times New Roman" w:cs="Times New Roman"/>
          <w:sz w:val="24"/>
          <w:szCs w:val="24"/>
        </w:rPr>
        <w:t xml:space="preserve"> </w:t>
      </w:r>
      <w:r w:rsidR="003266D1" w:rsidRPr="003266D1">
        <w:rPr>
          <w:rFonts w:ascii="Times New Roman" w:hAnsi="Times New Roman" w:cs="Times New Roman"/>
          <w:sz w:val="24"/>
          <w:szCs w:val="24"/>
        </w:rPr>
        <w:t>Закреплять умение соблюдать заданный темп в ходьбе и беге.</w:t>
      </w:r>
    </w:p>
    <w:p w:rsidR="0083787B" w:rsidRPr="000A6311" w:rsidRDefault="00B67F6A" w:rsidP="0083787B">
      <w:pPr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Развивающие задачи:</w:t>
      </w:r>
      <w:r w:rsidRPr="000A6311">
        <w:rPr>
          <w:rFonts w:ascii="Times New Roman" w:hAnsi="Times New Roman" w:cs="Times New Roman"/>
          <w:sz w:val="24"/>
          <w:szCs w:val="24"/>
        </w:rPr>
        <w:t xml:space="preserve"> </w:t>
      </w:r>
      <w:r w:rsidR="000A6311" w:rsidRPr="000A6311">
        <w:rPr>
          <w:rFonts w:ascii="Times New Roman" w:hAnsi="Times New Roman" w:cs="Times New Roman"/>
          <w:sz w:val="24"/>
          <w:szCs w:val="24"/>
        </w:rPr>
        <w:t>р</w:t>
      </w:r>
      <w:r w:rsidR="0083787B" w:rsidRPr="000A6311">
        <w:rPr>
          <w:rFonts w:ascii="Times New Roman" w:hAnsi="Times New Roman" w:cs="Times New Roman"/>
          <w:sz w:val="24"/>
          <w:szCs w:val="24"/>
        </w:rPr>
        <w:t>азвивать психофизические качества: ловкость, быстроту, выносливость</w:t>
      </w:r>
      <w:r w:rsidR="000A6311" w:rsidRPr="000A6311">
        <w:rPr>
          <w:rFonts w:ascii="Times New Roman" w:hAnsi="Times New Roman" w:cs="Times New Roman"/>
          <w:sz w:val="24"/>
          <w:szCs w:val="24"/>
        </w:rPr>
        <w:t>.</w:t>
      </w:r>
    </w:p>
    <w:p w:rsidR="00216563" w:rsidRPr="000A6311" w:rsidRDefault="00B67F6A" w:rsidP="00AA70A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Воспитательные задачи:</w:t>
      </w:r>
      <w:r w:rsidRPr="000A6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66D1" w:rsidRPr="003266D1">
        <w:rPr>
          <w:rFonts w:ascii="Times New Roman" w:hAnsi="Times New Roman" w:cs="Times New Roman"/>
          <w:sz w:val="24"/>
          <w:szCs w:val="24"/>
        </w:rPr>
        <w:t>воспитывать умение сохранять правильную осанку в различных видах деятельности.</w:t>
      </w:r>
    </w:p>
    <w:p w:rsidR="000A6311" w:rsidRPr="000A6311" w:rsidRDefault="00B67F6A" w:rsidP="000A6311">
      <w:pPr>
        <w:jc w:val="both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  <w:u w:val="single"/>
        </w:rPr>
        <w:t>Оздоровительные задачи:</w:t>
      </w:r>
      <w:r w:rsidRPr="000A631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A6311" w:rsidRPr="000A6311">
        <w:rPr>
          <w:rFonts w:ascii="Times New Roman" w:hAnsi="Times New Roman" w:cs="Times New Roman"/>
          <w:sz w:val="24"/>
          <w:szCs w:val="24"/>
        </w:rPr>
        <w:t xml:space="preserve">формировать правильную осанку у детей во время ходьбы и бега, способствовать укреплению </w:t>
      </w:r>
      <w:proofErr w:type="gramStart"/>
      <w:r w:rsidR="000A6311" w:rsidRPr="000A6311">
        <w:rPr>
          <w:rFonts w:ascii="Times New Roman" w:hAnsi="Times New Roman" w:cs="Times New Roman"/>
          <w:sz w:val="24"/>
          <w:szCs w:val="24"/>
        </w:rPr>
        <w:t>сердечно-сосудистой</w:t>
      </w:r>
      <w:proofErr w:type="gramEnd"/>
      <w:r w:rsidR="000A6311" w:rsidRPr="000A6311">
        <w:rPr>
          <w:rFonts w:ascii="Times New Roman" w:hAnsi="Times New Roman" w:cs="Times New Roman"/>
          <w:sz w:val="24"/>
          <w:szCs w:val="24"/>
        </w:rPr>
        <w:t xml:space="preserve"> и дыхательных систем.</w:t>
      </w:r>
    </w:p>
    <w:p w:rsidR="00D32376" w:rsidRPr="00216563" w:rsidRDefault="00D32376" w:rsidP="00AA70AD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16563">
        <w:rPr>
          <w:rFonts w:ascii="Times New Roman" w:hAnsi="Times New Roman" w:cs="Times New Roman"/>
          <w:sz w:val="24"/>
          <w:szCs w:val="24"/>
          <w:u w:val="single"/>
        </w:rPr>
        <w:t>Оборудование:</w:t>
      </w:r>
      <w:r w:rsidRPr="00216563">
        <w:rPr>
          <w:rFonts w:ascii="Times New Roman" w:hAnsi="Times New Roman" w:cs="Times New Roman"/>
          <w:sz w:val="24"/>
          <w:szCs w:val="24"/>
        </w:rPr>
        <w:t xml:space="preserve"> </w:t>
      </w:r>
      <w:r w:rsidR="000A6311">
        <w:rPr>
          <w:rFonts w:ascii="Times New Roman" w:hAnsi="Times New Roman" w:cs="Times New Roman"/>
          <w:sz w:val="24"/>
          <w:szCs w:val="24"/>
        </w:rPr>
        <w:t xml:space="preserve"> гимнастические скамейки, лестницы, кегли, кубики, медали «К школе готов» на каждого ребенка.</w:t>
      </w:r>
      <w:proofErr w:type="gramEnd"/>
    </w:p>
    <w:p w:rsidR="00D32376" w:rsidRPr="000A6311" w:rsidRDefault="00D32376" w:rsidP="00D32376">
      <w:pPr>
        <w:jc w:val="center"/>
        <w:rPr>
          <w:rFonts w:ascii="Times New Roman" w:hAnsi="Times New Roman" w:cs="Times New Roman"/>
          <w:sz w:val="24"/>
          <w:szCs w:val="24"/>
        </w:rPr>
      </w:pPr>
      <w:r w:rsidRPr="000A6311">
        <w:rPr>
          <w:rFonts w:ascii="Times New Roman" w:hAnsi="Times New Roman" w:cs="Times New Roman"/>
          <w:sz w:val="24"/>
          <w:szCs w:val="24"/>
        </w:rPr>
        <w:t>Ход занятия.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668"/>
        <w:gridCol w:w="3402"/>
        <w:gridCol w:w="1134"/>
        <w:gridCol w:w="1275"/>
        <w:gridCol w:w="2091"/>
      </w:tblGrid>
      <w:tr w:rsidR="000C33AC" w:rsidRPr="00216563" w:rsidTr="00136A6E">
        <w:trPr>
          <w:trHeight w:val="369"/>
        </w:trPr>
        <w:tc>
          <w:tcPr>
            <w:tcW w:w="1668" w:type="dxa"/>
          </w:tcPr>
          <w:p w:rsidR="00D32376" w:rsidRPr="00216563" w:rsidRDefault="00D32376" w:rsidP="000A6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Часть занятия</w:t>
            </w:r>
          </w:p>
        </w:tc>
        <w:tc>
          <w:tcPr>
            <w:tcW w:w="3402" w:type="dxa"/>
          </w:tcPr>
          <w:p w:rsidR="00D32376" w:rsidRPr="00216563" w:rsidRDefault="00D32376" w:rsidP="000A6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134" w:type="dxa"/>
          </w:tcPr>
          <w:p w:rsidR="00D32376" w:rsidRPr="00216563" w:rsidRDefault="00D32376" w:rsidP="000A6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1275" w:type="dxa"/>
          </w:tcPr>
          <w:p w:rsidR="00D32376" w:rsidRPr="00216563" w:rsidRDefault="00D32376" w:rsidP="000A6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Темп</w:t>
            </w:r>
          </w:p>
        </w:tc>
        <w:tc>
          <w:tcPr>
            <w:tcW w:w="2091" w:type="dxa"/>
          </w:tcPr>
          <w:p w:rsidR="00D32376" w:rsidRPr="00216563" w:rsidRDefault="00D32376" w:rsidP="000A63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Методические указания</w:t>
            </w:r>
          </w:p>
        </w:tc>
      </w:tr>
      <w:tr w:rsidR="000C33AC" w:rsidRPr="00216563" w:rsidTr="00136A6E">
        <w:tc>
          <w:tcPr>
            <w:tcW w:w="1668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Вводная часть</w:t>
            </w:r>
          </w:p>
        </w:tc>
        <w:tc>
          <w:tcPr>
            <w:tcW w:w="3402" w:type="dxa"/>
          </w:tcPr>
          <w:p w:rsidR="00216563" w:rsidRPr="00216563" w:rsidRDefault="000059D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Дети приходят в физкультурный зал.</w:t>
            </w:r>
            <w:r w:rsidR="00216563"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216563">
              <w:rPr>
                <w:rFonts w:ascii="Times New Roman" w:hAnsi="Times New Roman" w:cs="Times New Roman"/>
                <w:sz w:val="24"/>
                <w:szCs w:val="24"/>
              </w:rPr>
              <w:t>Ребята, скоро вы пойдете в школу, а к</w:t>
            </w:r>
            <w:r w:rsidR="00216563" w:rsidRPr="00216563">
              <w:rPr>
                <w:rFonts w:ascii="Times New Roman" w:hAnsi="Times New Roman" w:cs="Times New Roman"/>
                <w:sz w:val="24"/>
                <w:szCs w:val="24"/>
              </w:rPr>
              <w:t>ак вы думаете, чтобы хорошо учиться, надо ли быть здоровым?</w:t>
            </w:r>
          </w:p>
          <w:p w:rsidR="00216563" w:rsidRP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- Я бы хотела посмотреть, готовы ли вы к школе? Кто хочет показать свою силу, выносливость, ловкость – поднимите руку!</w:t>
            </w:r>
          </w:p>
          <w:p w:rsidR="00216563" w:rsidRP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- Я приготовила для вас очень сложные испытания, если пройдете их – получите вот такую медаль «К</w:t>
            </w:r>
            <w:r w:rsidR="00110D41">
              <w:rPr>
                <w:rFonts w:ascii="Times New Roman" w:hAnsi="Times New Roman" w:cs="Times New Roman"/>
                <w:sz w:val="24"/>
                <w:szCs w:val="24"/>
              </w:rPr>
              <w:t xml:space="preserve"> школе готов»! Согласны</w:t>
            </w: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- А начнем мы с веселой разминки!</w:t>
            </w:r>
          </w:p>
          <w:p w:rsidR="00110D41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216563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- В одну шеренгу становись! Направо! В обход по залу шагом - марш!</w:t>
            </w:r>
          </w:p>
          <w:p w:rsidR="00D32376" w:rsidRPr="00216563" w:rsidRDefault="00D32376" w:rsidP="000059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Ходьба на носочках с </w:t>
            </w:r>
            <w:r w:rsidRPr="00110D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хлопками над головой</w:t>
            </w:r>
          </w:p>
          <w:p w:rsid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Ходьба на пяточках</w:t>
            </w: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Ходьба в </w:t>
            </w:r>
            <w:proofErr w:type="spellStart"/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полуприсяде</w:t>
            </w:r>
            <w:proofErr w:type="spellEnd"/>
          </w:p>
          <w:p w:rsid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Ходьба с высоким подниманием колена</w:t>
            </w:r>
          </w:p>
          <w:p w:rsidR="00110D41" w:rsidRPr="00110D41" w:rsidRDefault="00110D41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Ходьба с выпадами</w:t>
            </w: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Ходьба </w:t>
            </w:r>
            <w:proofErr w:type="spellStart"/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скрестным</w:t>
            </w:r>
            <w:proofErr w:type="spellEnd"/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 шагом</w:t>
            </w: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110D41" w:rsidRDefault="00216563" w:rsidP="00216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Бег с </w:t>
            </w:r>
            <w:proofErr w:type="spellStart"/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захлестом</w:t>
            </w:r>
            <w:proofErr w:type="spellEnd"/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 ног назад</w:t>
            </w:r>
          </w:p>
          <w:p w:rsidR="00216563" w:rsidRPr="00110D41" w:rsidRDefault="00216563" w:rsidP="00F876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Pr="005F32D7" w:rsidRDefault="005F32D7" w:rsidP="005F32D7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Переход на обычную ходьбу  </w:t>
            </w:r>
            <w:r>
              <w:rPr>
                <w:rStyle w:val="c2"/>
                <w:color w:val="000000"/>
              </w:rPr>
              <w:t xml:space="preserve"> </w:t>
            </w:r>
            <w:r w:rsidRPr="00566EE6">
              <w:rPr>
                <w:rStyle w:val="c2"/>
                <w:rFonts w:ascii="Times New Roman" w:hAnsi="Times New Roman" w:cs="Times New Roman"/>
                <w:color w:val="000000"/>
                <w:sz w:val="24"/>
                <w:szCs w:val="24"/>
              </w:rPr>
              <w:t>с выполнением д</w:t>
            </w:r>
            <w:r w:rsidRPr="00566EE6">
              <w:rPr>
                <w:rStyle w:val="c7"/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ыхательной гимнастики «Гуси летят»</w:t>
            </w:r>
          </w:p>
          <w:p w:rsidR="005F32D7" w:rsidRPr="005F32D7" w:rsidRDefault="005F32D7" w:rsidP="005F32D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F32D7">
              <w:rPr>
                <w:rStyle w:val="c2"/>
                <w:color w:val="000000"/>
              </w:rPr>
              <w:t>На вдох – руки поднять в стороны,</w:t>
            </w:r>
          </w:p>
          <w:p w:rsidR="005F32D7" w:rsidRPr="005F32D7" w:rsidRDefault="005F32D7" w:rsidP="005F32D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F32D7">
              <w:rPr>
                <w:rStyle w:val="c2"/>
                <w:color w:val="000000"/>
              </w:rPr>
              <w:t xml:space="preserve">на выдох - опустить вниз с произнесением </w:t>
            </w:r>
            <w:proofErr w:type="gramStart"/>
            <w:r w:rsidRPr="005F32D7">
              <w:rPr>
                <w:rStyle w:val="c2"/>
                <w:color w:val="000000"/>
              </w:rPr>
              <w:t>длинного</w:t>
            </w:r>
            <w:proofErr w:type="gramEnd"/>
          </w:p>
          <w:p w:rsidR="005F32D7" w:rsidRPr="005F32D7" w:rsidRDefault="005F32D7" w:rsidP="005F32D7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5F32D7">
              <w:rPr>
                <w:rStyle w:val="c2"/>
                <w:color w:val="000000"/>
              </w:rPr>
              <w:t>звука «г-у-у-у».</w:t>
            </w:r>
          </w:p>
          <w:p w:rsidR="00216563" w:rsidRPr="00216563" w:rsidRDefault="005F32D7" w:rsidP="00F87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Молодцы!</w:t>
            </w:r>
          </w:p>
          <w:p w:rsidR="00E37916" w:rsidRPr="00216563" w:rsidRDefault="009138B4" w:rsidP="00F87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Построение в две колонны:</w:t>
            </w:r>
          </w:p>
          <w:p w:rsidR="00E37916" w:rsidRPr="00216563" w:rsidRDefault="00E37916" w:rsidP="00F87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Через середину зала через одного разойдись!</w:t>
            </w:r>
          </w:p>
          <w:p w:rsidR="009138B4" w:rsidRPr="00216563" w:rsidRDefault="00E37916" w:rsidP="00F876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На месте стой! Раз! Два! </w:t>
            </w:r>
          </w:p>
          <w:p w:rsidR="00F8763F" w:rsidRPr="00216563" w:rsidRDefault="00E37916" w:rsidP="00913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Кругом!</w:t>
            </w:r>
          </w:p>
        </w:tc>
        <w:tc>
          <w:tcPr>
            <w:tcW w:w="1134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Default="00216563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216563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216563">
            <w:pPr>
              <w:rPr>
                <w:sz w:val="24"/>
                <w:szCs w:val="24"/>
              </w:rPr>
            </w:pPr>
          </w:p>
          <w:p w:rsidR="00E37916" w:rsidRPr="00216563" w:rsidRDefault="00E37916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216563" w:rsidRDefault="00110D41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216563" w:rsidRDefault="00110D41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25с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20с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216563" w:rsidRP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563" w:rsidRDefault="00216563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1 мин.</w:t>
            </w:r>
          </w:p>
          <w:p w:rsidR="005F32D7" w:rsidRDefault="005F32D7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с</w:t>
            </w:r>
          </w:p>
          <w:p w:rsidR="005F32D7" w:rsidRPr="00216563" w:rsidRDefault="005F32D7" w:rsidP="00CA604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9138B4" w:rsidRDefault="009138B4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6EE6" w:rsidRDefault="00566EE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5F32D7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32D7" w:rsidRPr="00216563" w:rsidRDefault="005F32D7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F8763F" w:rsidRDefault="00F8763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 xml:space="preserve">- руки вверх, спина прямая, </w:t>
            </w:r>
            <w:r w:rsidRPr="00110D4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вдыхаем через нос, выдох – через рот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руки за голову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руки на пояс, спина прямая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руки перед собой, достаем коленом рук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руки на пояс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руки на пояс</w:t>
            </w: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0D41" w:rsidRPr="00110D41" w:rsidRDefault="00110D41" w:rsidP="00110D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0D41">
              <w:rPr>
                <w:rFonts w:ascii="Times New Roman" w:hAnsi="Times New Roman" w:cs="Times New Roman"/>
                <w:sz w:val="24"/>
                <w:szCs w:val="24"/>
              </w:rPr>
              <w:t>- спина прямая, вдыхаем через нос, выдох – через рот</w:t>
            </w:r>
          </w:p>
          <w:p w:rsidR="00110D41" w:rsidRPr="00216563" w:rsidRDefault="00110D4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33AC" w:rsidRPr="00216563" w:rsidTr="00136A6E">
        <w:tc>
          <w:tcPr>
            <w:tcW w:w="1668" w:type="dxa"/>
          </w:tcPr>
          <w:p w:rsidR="00D32376" w:rsidRPr="00216563" w:rsidRDefault="00E37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402" w:type="dxa"/>
          </w:tcPr>
          <w:p w:rsidR="00D32376" w:rsidRPr="00216563" w:rsidRDefault="000C33AC" w:rsidP="00EF78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b/>
                <w:sz w:val="24"/>
                <w:szCs w:val="24"/>
              </w:rPr>
              <w:t>ОРУ</w:t>
            </w:r>
            <w:r w:rsidR="00C059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 кубиками</w:t>
            </w:r>
          </w:p>
          <w:p w:rsidR="00C05916" w:rsidRDefault="00C05916" w:rsidP="00EF780C">
            <w:pPr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1. «Кубики вверх»</w:t>
            </w:r>
          </w:p>
          <w:p w:rsid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п. – стойка ноги на ширине ступни, кубики внизу.</w:t>
            </w:r>
          </w:p>
          <w:p w:rsid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1-поднять кубики в стороны. 2-кубики через стороны вверх. 3-опустить кубики в стороны. 4-вернуться в исходное положение. </w:t>
            </w:r>
          </w:p>
          <w:p w:rsid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2. «Кубики за спиной»</w:t>
            </w:r>
          </w:p>
          <w:p w:rsid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   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п. – стойка ноги на ширине плеч, кубики за спиной. </w:t>
            </w:r>
          </w:p>
          <w:p w:rsid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1-наклониться вперёд, положить кубики на пол.</w:t>
            </w:r>
          </w:p>
          <w:p w:rsid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2-выпрямиться, руки вдоль туловища. </w:t>
            </w:r>
          </w:p>
          <w:p w:rsidR="00C05916" w:rsidRP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lastRenderedPageBreak/>
              <w:t>3-наклониться, взять кубики. 4-исходное положен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ие. </w:t>
            </w: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3.   </w:t>
            </w:r>
            <w:r w:rsidRPr="00C0591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«Повороты с кубиками»</w:t>
            </w:r>
          </w:p>
          <w:p w:rsid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п. – стоя ноги на ширине плеч, кубики в согнутых руках у плеч. </w:t>
            </w:r>
          </w:p>
          <w:p w:rsid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1-2-поворот вправо (влево), отвести правую руку в сторону. </w:t>
            </w:r>
          </w:p>
          <w:p w:rsidR="00C05916" w:rsidRPr="00C05916" w:rsidRDefault="00C05916" w:rsidP="00C0591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3-4-вернуть</w:t>
            </w:r>
            <w: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ся в исходное положение. </w:t>
            </w: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C05916" w:rsidRPr="000A5C56" w:rsidRDefault="00C0591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4.    </w:t>
            </w:r>
            <w:r w:rsidR="000A5C56"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«Наклоны с кубиками»</w:t>
            </w:r>
            <w:r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 </w:t>
            </w:r>
          </w:p>
          <w:p w:rsidR="000A5C56" w:rsidRDefault="00C05916" w:rsidP="000A5C5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п. – сидя ноги врозь, кубики у плеч </w:t>
            </w:r>
          </w:p>
          <w:p w:rsidR="00C05916" w:rsidRPr="00C05916" w:rsidRDefault="00C05916" w:rsidP="000A5C5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1-наклониться вперёд, положить кубики у носков ног 2-вернуться в исходное положение </w:t>
            </w: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A5C56" w:rsidRPr="000A5C56" w:rsidRDefault="000A5C56" w:rsidP="000A5C56">
            <w:pP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5.   </w:t>
            </w:r>
            <w:r w:rsidR="00C05916"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«Повороты с кубиками на коленях»</w:t>
            </w:r>
          </w:p>
          <w:p w:rsidR="000A5C56" w:rsidRDefault="00C05916" w:rsidP="000A5C5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п. – стойка на коленях, кубики у плеч. </w:t>
            </w:r>
          </w:p>
          <w:p w:rsidR="00C05916" w:rsidRPr="00C05916" w:rsidRDefault="00C05916" w:rsidP="000A5C56">
            <w:pPr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1-2-поворот вправо (влево), положить кубик у носков ног. 3-4-вернуть</w:t>
            </w:r>
            <w:r w:rsidR="000A5C5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ся в исходное положение. </w:t>
            </w: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A5C56" w:rsidRPr="000A5C56" w:rsidRDefault="000A5C5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 xml:space="preserve">6. </w:t>
            </w:r>
            <w:r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«Приседания с кубиками»</w:t>
            </w:r>
          </w:p>
          <w:p w:rsidR="000A5C5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 И.</w:t>
            </w:r>
            <w:r w:rsidR="00A03C0E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п. – стойка ноги на ширине ступни, кубики в обеих руках внизу. </w:t>
            </w:r>
          </w:p>
          <w:p w:rsidR="000A5C5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1-2-присесть, вынести кубики вперёд, постучать два раза кубиками один о другой.</w:t>
            </w:r>
          </w:p>
          <w:p w:rsid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3-4 вернуться в</w:t>
            </w:r>
            <w:r w:rsidR="000A5C5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исходное положение. </w:t>
            </w:r>
          </w:p>
          <w:p w:rsidR="000A5C56" w:rsidRDefault="000A5C5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0A5C56" w:rsidRPr="000A5C56" w:rsidRDefault="000A5C56" w:rsidP="00C05916">
            <w:pPr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</w:pPr>
            <w:r w:rsidRPr="000A5C56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lang w:eastAsia="ru-RU"/>
              </w:rPr>
              <w:t>7.    «Прыжки с кубиками»</w:t>
            </w:r>
          </w:p>
          <w:p w:rsidR="00C05916" w:rsidRPr="00C05916" w:rsidRDefault="00C05916" w:rsidP="00C05916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И.</w:t>
            </w:r>
            <w:r w:rsidR="000A5C5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</w:t>
            </w:r>
            <w:r w:rsidRPr="00C05916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п. – стойка ноги слегка расставлены, кубики на полу. Прыжки на двух ногах вокруг кубиков в обе стороны с небольшой паузой.</w:t>
            </w:r>
          </w:p>
          <w:p w:rsidR="00A03C0E" w:rsidRDefault="00A03C0E" w:rsidP="00A03C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03C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Восстановление дыхания</w:t>
            </w:r>
          </w:p>
          <w:p w:rsidR="00556501" w:rsidRPr="00A03C0E" w:rsidRDefault="00556501" w:rsidP="00A03C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C0E" w:rsidRPr="00A03C0E" w:rsidRDefault="00A03C0E" w:rsidP="00A03C0E">
            <w:pPr>
              <w:pStyle w:val="c4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</w:rPr>
            </w:pPr>
            <w:r w:rsidRPr="00A03C0E">
              <w:rPr>
                <w:rStyle w:val="c7"/>
                <w:b/>
                <w:bCs/>
                <w:color w:val="000000"/>
              </w:rPr>
              <w:t>Дыхательная гимнастика «Вырасти большой»</w:t>
            </w:r>
          </w:p>
          <w:p w:rsidR="00A03C0E" w:rsidRDefault="00A03C0E" w:rsidP="00A03C0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 xml:space="preserve">И. </w:t>
            </w:r>
            <w:proofErr w:type="gramStart"/>
            <w:r>
              <w:rPr>
                <w:rStyle w:val="c2"/>
                <w:color w:val="000000"/>
              </w:rPr>
              <w:t>п</w:t>
            </w:r>
            <w:proofErr w:type="gramEnd"/>
            <w:r>
              <w:rPr>
                <w:rStyle w:val="c2"/>
                <w:color w:val="000000"/>
              </w:rPr>
              <w:t>: стоя прямо, ноги вместе. Поднять руки вверх,</w:t>
            </w:r>
          </w:p>
          <w:p w:rsidR="00A03C0E" w:rsidRDefault="00A03C0E" w:rsidP="00A03C0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lastRenderedPageBreak/>
              <w:t>хорошо потянуться, подняться на носки – вдох,</w:t>
            </w:r>
          </w:p>
          <w:p w:rsidR="00A03C0E" w:rsidRDefault="00A03C0E" w:rsidP="00A03C0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опустить руки вниз, опуститься на всю ступню – выдох.</w:t>
            </w:r>
          </w:p>
          <w:p w:rsidR="00A03C0E" w:rsidRDefault="00A03C0E" w:rsidP="00A03C0E">
            <w:pPr>
              <w:pStyle w:val="c1"/>
              <w:shd w:val="clear" w:color="auto" w:fill="FFFFFF"/>
              <w:spacing w:before="0" w:beforeAutospacing="0" w:after="0" w:afterAutospacing="0"/>
              <w:rPr>
                <w:rStyle w:val="c2"/>
                <w:color w:val="000000"/>
              </w:rPr>
            </w:pPr>
            <w:r>
              <w:rPr>
                <w:rStyle w:val="c2"/>
                <w:color w:val="000000"/>
              </w:rPr>
              <w:t xml:space="preserve">На выдохе произнести «у-х-х-х»! </w:t>
            </w:r>
          </w:p>
          <w:p w:rsidR="00FB776F" w:rsidRDefault="00FB776F" w:rsidP="00A03C0E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Style w:val="c2"/>
                <w:color w:val="000000"/>
              </w:rPr>
              <w:t>Молодцы!</w:t>
            </w:r>
          </w:p>
          <w:p w:rsidR="00A03C0E" w:rsidRPr="00A03C0E" w:rsidRDefault="00A03C0E" w:rsidP="00A03C0E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03C0E" w:rsidRPr="00216563" w:rsidRDefault="00A03C0E" w:rsidP="00A03C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Направо! К направляющему сомкнись! За направляющим в обход по залу шагом марш!</w:t>
            </w:r>
          </w:p>
          <w:p w:rsidR="00A03C0E" w:rsidRPr="00216563" w:rsidRDefault="00A03C0E" w:rsidP="009138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9138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В шеренгу становись! </w:t>
            </w: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823A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b/>
                <w:sz w:val="24"/>
                <w:szCs w:val="24"/>
              </w:rPr>
              <w:t>ОВД</w:t>
            </w:r>
          </w:p>
          <w:p w:rsidR="00823AA5" w:rsidRPr="00216563" w:rsidRDefault="00D30246" w:rsidP="00823A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выполняется</w:t>
            </w:r>
            <w:r w:rsidR="00823AA5" w:rsidRPr="00216563">
              <w:rPr>
                <w:rFonts w:ascii="Times New Roman" w:hAnsi="Times New Roman" w:cs="Times New Roman"/>
                <w:sz w:val="24"/>
                <w:szCs w:val="24"/>
              </w:rPr>
              <w:t xml:space="preserve"> поточным способом.</w:t>
            </w:r>
          </w:p>
          <w:p w:rsidR="0083787B" w:rsidRDefault="00FB776F" w:rsidP="0083787B">
            <w:pPr>
              <w:numPr>
                <w:ilvl w:val="0"/>
                <w:numId w:val="3"/>
              </w:numPr>
              <w:shd w:val="clear" w:color="auto" w:fill="FFFFFF"/>
              <w:tabs>
                <w:tab w:val="num" w:pos="33"/>
              </w:tabs>
              <w:spacing w:before="100" w:beforeAutospacing="1" w:after="100" w:afterAutospacing="1"/>
              <w:ind w:left="33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6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Лазанье по гимнастической стенке с переходом на другой пролет,</w:t>
            </w:r>
            <w:r w:rsidRPr="005565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ходьба по рейке (четвертая рейка) и спуск вниз. </w:t>
            </w:r>
          </w:p>
          <w:p w:rsidR="00556501" w:rsidRPr="00556501" w:rsidRDefault="00556501" w:rsidP="00556501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3787B" w:rsidRDefault="00FB776F" w:rsidP="00FB776F">
            <w:pPr>
              <w:numPr>
                <w:ilvl w:val="0"/>
                <w:numId w:val="3"/>
              </w:numPr>
              <w:shd w:val="clear" w:color="auto" w:fill="FFFFFF"/>
              <w:tabs>
                <w:tab w:val="num" w:pos="33"/>
              </w:tabs>
              <w:spacing w:before="100" w:beforeAutospacing="1" w:after="100" w:afterAutospacing="1"/>
              <w:ind w:left="33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Равновесие — ходьба по гимнастической скамейке, перешагивая</w:t>
            </w:r>
            <w:r w:rsid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кубики, расставленные на расстоянии двух шагов ребенка</w:t>
            </w:r>
            <w:r w:rsid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0A6311" w:rsidRDefault="000A6311" w:rsidP="000A6311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B776F" w:rsidRDefault="00FB776F" w:rsidP="00FB776F">
            <w:pPr>
              <w:numPr>
                <w:ilvl w:val="0"/>
                <w:numId w:val="3"/>
              </w:numPr>
              <w:shd w:val="clear" w:color="auto" w:fill="FFFFFF"/>
              <w:tabs>
                <w:tab w:val="num" w:pos="33"/>
              </w:tabs>
              <w:spacing w:before="100" w:beforeAutospacing="1" w:after="100" w:afterAutospacing="1"/>
              <w:ind w:left="33"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B7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Прыжки на двух ногах между кеглями (5—6 шт.; расстояние между</w:t>
            </w:r>
            <w:r w:rsidRPr="00FB7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кеглями 40 см), поставленными в две линии </w:t>
            </w:r>
          </w:p>
          <w:p w:rsidR="00556501" w:rsidRDefault="00556501" w:rsidP="00556501">
            <w:pPr>
              <w:shd w:val="clear" w:color="auto" w:fill="FFFFFF"/>
              <w:spacing w:before="100" w:beforeAutospacing="1" w:after="100" w:afterAutospacing="1"/>
              <w:ind w:left="3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Молодцы! </w:t>
            </w:r>
          </w:p>
          <w:p w:rsid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бывает в школе после каждого урока?</w:t>
            </w:r>
          </w:p>
          <w:p w:rsid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Предлагаю поиграть в игру «Переменка»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/и «Переменка»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 xml:space="preserve">Сейчас мы посмотрим, как быстро вы сможете после веселой переменки найти свое место. </w:t>
            </w:r>
            <w:r w:rsidRPr="009A47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Правила: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когда играет музыка – вы можете бегать, прыгать. Как только зазвенел звонок – быстро найти на свое место!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правила игры: не толкаться, бегать, прыгать в одном направлении!</w:t>
            </w:r>
          </w:p>
          <w:p w:rsidR="009A4786" w:rsidRDefault="009A4786" w:rsidP="009A4786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A47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Молодцы! </w:t>
            </w:r>
          </w:p>
          <w:p w:rsidR="009A4786" w:rsidRPr="00216563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0802FC" w:rsidRDefault="000802FC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501" w:rsidRDefault="0055650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0A5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0A5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 раз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C0E" w:rsidRDefault="00A03C0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раза</w:t>
            </w: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Pr="00216563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раза</w:t>
            </w:r>
          </w:p>
        </w:tc>
        <w:tc>
          <w:tcPr>
            <w:tcW w:w="1275" w:type="dxa"/>
          </w:tcPr>
          <w:p w:rsidR="00914E8E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501" w:rsidRDefault="0055650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0A5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0A5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5916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0A5C5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Средний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Быстрый</w:t>
            </w: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5C56" w:rsidRDefault="000A5C5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Pr="00216563" w:rsidRDefault="0083787B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Средний </w:t>
            </w:r>
          </w:p>
        </w:tc>
        <w:tc>
          <w:tcPr>
            <w:tcW w:w="2091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E30" w:rsidRPr="00216563" w:rsidRDefault="00CE4E30" w:rsidP="00EF7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E30" w:rsidRPr="00216563" w:rsidRDefault="00CE4E30" w:rsidP="00EF7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E30" w:rsidRPr="00216563" w:rsidRDefault="00CE4E30" w:rsidP="00EF780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33AC" w:rsidRPr="00216563" w:rsidRDefault="000C33AC" w:rsidP="00EF78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Держать спину прямо</w:t>
            </w:r>
            <w:r w:rsidR="00EF780C" w:rsidRPr="00216563">
              <w:rPr>
                <w:rFonts w:ascii="Times New Roman" w:hAnsi="Times New Roman" w:cs="Times New Roman"/>
                <w:sz w:val="24"/>
                <w:szCs w:val="24"/>
              </w:rPr>
              <w:t>, руки прямые</w:t>
            </w: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4E30" w:rsidRPr="00216563" w:rsidRDefault="00CE4E30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CE4E30" w:rsidP="00CE4E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t>Ноги прямые, не сгибать.</w:t>
            </w: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6501" w:rsidRPr="00216563" w:rsidRDefault="00556501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C0591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Рука прямая, не сгибать</w:t>
            </w: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3AA5" w:rsidRPr="00216563" w:rsidRDefault="00823AA5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63F8" w:rsidRPr="00216563" w:rsidRDefault="004163F8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0A5C56" w:rsidP="000A5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Держать спину прямо</w:t>
            </w: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0A5C56" w:rsidP="000A5C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Кубики не сбивать.</w:t>
            </w: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Pr="00216563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E8E" w:rsidRDefault="00914E8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776F" w:rsidRPr="00216563" w:rsidRDefault="00FB776F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6A6E" w:rsidRDefault="00136A6E" w:rsidP="00FB7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FB7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FB77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787B" w:rsidRDefault="0083787B" w:rsidP="0083787B">
            <w:pPr>
              <w:shd w:val="clear" w:color="auto" w:fill="FFFFFF"/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Хват за рейку двумя руками: все пальцы вместе сверху, большой палец вниз; ноги ставить на рейку серединой стопы. </w:t>
            </w:r>
          </w:p>
          <w:p w:rsidR="0083787B" w:rsidRDefault="0083787B" w:rsidP="008378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3787B" w:rsidRDefault="0083787B" w:rsidP="008378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8378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уки за головой или на пояс. Страховка воспитателем обязательна.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3787B" w:rsidRDefault="0083787B" w:rsidP="008378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3787B" w:rsidRDefault="0083787B" w:rsidP="0083787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3787B" w:rsidRPr="00216563" w:rsidRDefault="0083787B" w:rsidP="008378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Руки произвольно</w:t>
            </w:r>
            <w:r w:rsidRPr="00FB77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0C33AC" w:rsidRPr="00216563" w:rsidTr="00136A6E">
        <w:tc>
          <w:tcPr>
            <w:tcW w:w="1668" w:type="dxa"/>
          </w:tcPr>
          <w:p w:rsidR="00D32376" w:rsidRPr="00216563" w:rsidRDefault="00136A6E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65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402" w:type="dxa"/>
          </w:tcPr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Ребята, вы показали, что у вас есть и ловкость, и быстрота, и сила, и взаимовыручка.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Теперь пора получать медали!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В вашем саду вас всему научили: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Бегать и прыгать, ловить и бросать.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Не сомневаюсь, что по физкультуре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Будете в школе учиться на «пять»!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Что для вас было самым интересным?</w:t>
            </w:r>
          </w:p>
          <w:p w:rsidR="009A4786" w:rsidRPr="009A4786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>- Что было сложно? Что легко?</w:t>
            </w:r>
          </w:p>
          <w:p w:rsidR="00136A6E" w:rsidRPr="00216563" w:rsidRDefault="009A4786" w:rsidP="009A47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A4786">
              <w:rPr>
                <w:rFonts w:ascii="Times New Roman" w:hAnsi="Times New Roman" w:cs="Times New Roman"/>
                <w:sz w:val="24"/>
                <w:szCs w:val="24"/>
              </w:rPr>
              <w:t xml:space="preserve">А знаете, что было самым интересным для меня? </w:t>
            </w:r>
          </w:p>
        </w:tc>
        <w:tc>
          <w:tcPr>
            <w:tcW w:w="1134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1" w:type="dxa"/>
          </w:tcPr>
          <w:p w:rsidR="00D32376" w:rsidRPr="00216563" w:rsidRDefault="00D32376" w:rsidP="00D3237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32376" w:rsidRPr="00E37916" w:rsidRDefault="00D32376" w:rsidP="00556501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D32376" w:rsidRPr="00E37916" w:rsidSect="00AA70AD">
      <w:headerReference w:type="default" r:id="rId8"/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2A2A" w:rsidRDefault="00F62A2A" w:rsidP="0070086C">
      <w:pPr>
        <w:spacing w:after="0" w:line="240" w:lineRule="auto"/>
      </w:pPr>
      <w:r>
        <w:separator/>
      </w:r>
    </w:p>
  </w:endnote>
  <w:endnote w:type="continuationSeparator" w:id="0">
    <w:p w:rsidR="00F62A2A" w:rsidRDefault="00F62A2A" w:rsidP="007008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2A2A" w:rsidRDefault="00F62A2A" w:rsidP="0070086C">
      <w:pPr>
        <w:spacing w:after="0" w:line="240" w:lineRule="auto"/>
      </w:pPr>
      <w:r>
        <w:separator/>
      </w:r>
    </w:p>
  </w:footnote>
  <w:footnote w:type="continuationSeparator" w:id="0">
    <w:p w:rsidR="00F62A2A" w:rsidRDefault="00F62A2A" w:rsidP="007008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988" w:rsidRDefault="00957988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45592"/>
    <w:multiLevelType w:val="multilevel"/>
    <w:tmpl w:val="02FE36D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414D8E"/>
    <w:multiLevelType w:val="multilevel"/>
    <w:tmpl w:val="15FA56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1EB8433F"/>
    <w:multiLevelType w:val="multilevel"/>
    <w:tmpl w:val="15FA569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48BC1BF7"/>
    <w:multiLevelType w:val="hybridMultilevel"/>
    <w:tmpl w:val="EDDEE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7D84"/>
    <w:rsid w:val="000059D1"/>
    <w:rsid w:val="000802FC"/>
    <w:rsid w:val="000A5C56"/>
    <w:rsid w:val="000A6311"/>
    <w:rsid w:val="000C33AC"/>
    <w:rsid w:val="00110D41"/>
    <w:rsid w:val="00136A6E"/>
    <w:rsid w:val="001A6597"/>
    <w:rsid w:val="001C6ABD"/>
    <w:rsid w:val="00201B6A"/>
    <w:rsid w:val="00216563"/>
    <w:rsid w:val="002C5046"/>
    <w:rsid w:val="003266D1"/>
    <w:rsid w:val="0038508B"/>
    <w:rsid w:val="003B0286"/>
    <w:rsid w:val="004163F8"/>
    <w:rsid w:val="00547D84"/>
    <w:rsid w:val="00556501"/>
    <w:rsid w:val="00566EE6"/>
    <w:rsid w:val="005927D2"/>
    <w:rsid w:val="005A4851"/>
    <w:rsid w:val="005F32D7"/>
    <w:rsid w:val="005F4AA2"/>
    <w:rsid w:val="00635A0B"/>
    <w:rsid w:val="0064356E"/>
    <w:rsid w:val="006978E9"/>
    <w:rsid w:val="00697E94"/>
    <w:rsid w:val="006E6016"/>
    <w:rsid w:val="006F1471"/>
    <w:rsid w:val="0070086C"/>
    <w:rsid w:val="00711EC4"/>
    <w:rsid w:val="007762E6"/>
    <w:rsid w:val="00782A3E"/>
    <w:rsid w:val="007B35C0"/>
    <w:rsid w:val="007C5637"/>
    <w:rsid w:val="00823AA5"/>
    <w:rsid w:val="0083707D"/>
    <w:rsid w:val="0083787B"/>
    <w:rsid w:val="008C4006"/>
    <w:rsid w:val="008C6307"/>
    <w:rsid w:val="009138B4"/>
    <w:rsid w:val="00914E8E"/>
    <w:rsid w:val="00927F51"/>
    <w:rsid w:val="00950D86"/>
    <w:rsid w:val="00957988"/>
    <w:rsid w:val="00971F12"/>
    <w:rsid w:val="00990B7B"/>
    <w:rsid w:val="009A4786"/>
    <w:rsid w:val="00A03C0E"/>
    <w:rsid w:val="00A428D7"/>
    <w:rsid w:val="00AA70AD"/>
    <w:rsid w:val="00AB4BA7"/>
    <w:rsid w:val="00AE16CD"/>
    <w:rsid w:val="00AF41BB"/>
    <w:rsid w:val="00B67F6A"/>
    <w:rsid w:val="00BA0481"/>
    <w:rsid w:val="00BE5616"/>
    <w:rsid w:val="00C05916"/>
    <w:rsid w:val="00C331AD"/>
    <w:rsid w:val="00C34880"/>
    <w:rsid w:val="00C372F0"/>
    <w:rsid w:val="00C37FC8"/>
    <w:rsid w:val="00C424C4"/>
    <w:rsid w:val="00C42BAA"/>
    <w:rsid w:val="00C6180A"/>
    <w:rsid w:val="00C96EFC"/>
    <w:rsid w:val="00CA6044"/>
    <w:rsid w:val="00CE4E30"/>
    <w:rsid w:val="00D1380F"/>
    <w:rsid w:val="00D30246"/>
    <w:rsid w:val="00D32376"/>
    <w:rsid w:val="00D45EA9"/>
    <w:rsid w:val="00E37916"/>
    <w:rsid w:val="00EF3ACB"/>
    <w:rsid w:val="00EF780C"/>
    <w:rsid w:val="00F62A2A"/>
    <w:rsid w:val="00F86996"/>
    <w:rsid w:val="00F8763F"/>
    <w:rsid w:val="00FB776F"/>
    <w:rsid w:val="00FC7DC1"/>
    <w:rsid w:val="00FF2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0AD"/>
    <w:pPr>
      <w:ind w:left="720"/>
      <w:contextualSpacing/>
    </w:pPr>
  </w:style>
  <w:style w:type="table" w:styleId="a4">
    <w:name w:val="Table Grid"/>
    <w:basedOn w:val="a1"/>
    <w:uiPriority w:val="59"/>
    <w:rsid w:val="00D32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086C"/>
  </w:style>
  <w:style w:type="paragraph" w:styleId="a7">
    <w:name w:val="footer"/>
    <w:basedOn w:val="a"/>
    <w:link w:val="a8"/>
    <w:uiPriority w:val="99"/>
    <w:semiHidden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086C"/>
  </w:style>
  <w:style w:type="paragraph" w:styleId="a9">
    <w:name w:val="Normal (Web)"/>
    <w:basedOn w:val="a"/>
    <w:uiPriority w:val="99"/>
    <w:unhideWhenUsed/>
    <w:rsid w:val="00990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TGliederung1">
    <w:name w:val="???????~LT~Gliederung 1"/>
    <w:uiPriority w:val="99"/>
    <w:rsid w:val="00BA0481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Mangal" w:eastAsia="Microsoft YaHei" w:hAnsi="Mangal" w:cs="Mangal"/>
      <w:color w:val="000000"/>
      <w:sz w:val="64"/>
      <w:szCs w:val="64"/>
    </w:rPr>
  </w:style>
  <w:style w:type="character" w:customStyle="1" w:styleId="apple-converted-space">
    <w:name w:val="apple-converted-space"/>
    <w:basedOn w:val="a0"/>
    <w:rsid w:val="00EF780C"/>
  </w:style>
  <w:style w:type="paragraph" w:customStyle="1" w:styleId="c4">
    <w:name w:val="c4"/>
    <w:basedOn w:val="a"/>
    <w:rsid w:val="005F3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F32D7"/>
  </w:style>
  <w:style w:type="paragraph" w:customStyle="1" w:styleId="c1">
    <w:name w:val="c1"/>
    <w:basedOn w:val="a"/>
    <w:rsid w:val="005F3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32D7"/>
  </w:style>
  <w:style w:type="character" w:customStyle="1" w:styleId="c0">
    <w:name w:val="c0"/>
    <w:basedOn w:val="a0"/>
    <w:rsid w:val="00A03C0E"/>
  </w:style>
  <w:style w:type="paragraph" w:customStyle="1" w:styleId="c3">
    <w:name w:val="c3"/>
    <w:basedOn w:val="a"/>
    <w:rsid w:val="00A03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7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0AD"/>
    <w:pPr>
      <w:ind w:left="720"/>
      <w:contextualSpacing/>
    </w:pPr>
  </w:style>
  <w:style w:type="table" w:styleId="a4">
    <w:name w:val="Table Grid"/>
    <w:basedOn w:val="a1"/>
    <w:uiPriority w:val="59"/>
    <w:rsid w:val="00D32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0086C"/>
  </w:style>
  <w:style w:type="paragraph" w:styleId="a7">
    <w:name w:val="footer"/>
    <w:basedOn w:val="a"/>
    <w:link w:val="a8"/>
    <w:uiPriority w:val="99"/>
    <w:semiHidden/>
    <w:unhideWhenUsed/>
    <w:rsid w:val="007008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70086C"/>
  </w:style>
  <w:style w:type="paragraph" w:styleId="a9">
    <w:name w:val="Normal (Web)"/>
    <w:basedOn w:val="a"/>
    <w:uiPriority w:val="99"/>
    <w:unhideWhenUsed/>
    <w:rsid w:val="00990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TGliederung1">
    <w:name w:val="???????~LT~Gliederung 1"/>
    <w:uiPriority w:val="99"/>
    <w:rsid w:val="00BA0481"/>
    <w:pPr>
      <w:tabs>
        <w:tab w:val="left" w:pos="900"/>
        <w:tab w:val="left" w:pos="2340"/>
        <w:tab w:val="left" w:pos="3780"/>
        <w:tab w:val="left" w:pos="5220"/>
        <w:tab w:val="left" w:pos="6660"/>
        <w:tab w:val="left" w:pos="8100"/>
        <w:tab w:val="left" w:pos="9540"/>
        <w:tab w:val="left" w:pos="10980"/>
        <w:tab w:val="left" w:pos="12420"/>
        <w:tab w:val="left" w:pos="13860"/>
        <w:tab w:val="left" w:pos="15300"/>
      </w:tabs>
      <w:autoSpaceDE w:val="0"/>
      <w:autoSpaceDN w:val="0"/>
      <w:adjustRightInd w:val="0"/>
      <w:spacing w:before="160" w:after="0" w:line="240" w:lineRule="auto"/>
    </w:pPr>
    <w:rPr>
      <w:rFonts w:ascii="Mangal" w:eastAsia="Microsoft YaHei" w:hAnsi="Mangal" w:cs="Mangal"/>
      <w:color w:val="000000"/>
      <w:sz w:val="64"/>
      <w:szCs w:val="64"/>
    </w:rPr>
  </w:style>
  <w:style w:type="character" w:customStyle="1" w:styleId="apple-converted-space">
    <w:name w:val="apple-converted-space"/>
    <w:basedOn w:val="a0"/>
    <w:rsid w:val="00EF780C"/>
  </w:style>
  <w:style w:type="paragraph" w:customStyle="1" w:styleId="c4">
    <w:name w:val="c4"/>
    <w:basedOn w:val="a"/>
    <w:rsid w:val="005F3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5F32D7"/>
  </w:style>
  <w:style w:type="paragraph" w:customStyle="1" w:styleId="c1">
    <w:name w:val="c1"/>
    <w:basedOn w:val="a"/>
    <w:rsid w:val="005F3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5F32D7"/>
  </w:style>
  <w:style w:type="character" w:customStyle="1" w:styleId="c0">
    <w:name w:val="c0"/>
    <w:basedOn w:val="a0"/>
    <w:rsid w:val="00A03C0E"/>
  </w:style>
  <w:style w:type="paragraph" w:customStyle="1" w:styleId="c3">
    <w:name w:val="c3"/>
    <w:basedOn w:val="a"/>
    <w:rsid w:val="00A03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8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2016-02-09T13:19:00Z</cp:lastPrinted>
  <dcterms:created xsi:type="dcterms:W3CDTF">2018-05-05T07:12:00Z</dcterms:created>
  <dcterms:modified xsi:type="dcterms:W3CDTF">2019-11-13T17:03:00Z</dcterms:modified>
</cp:coreProperties>
</file>